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66535" w14:textId="207435CB" w:rsidR="00F82EF0" w:rsidRPr="00CC6049" w:rsidRDefault="00F82EF0" w:rsidP="00CC6049">
      <w:pPr>
        <w:rPr>
          <w:rFonts w:ascii="Candara" w:hAnsi="Candara"/>
          <w:b/>
          <w:sz w:val="32"/>
          <w:szCs w:val="40"/>
          <w:lang w:val="es-419"/>
        </w:rPr>
      </w:pPr>
      <w:r w:rsidRPr="00CC6049">
        <w:rPr>
          <w:rFonts w:ascii="Candara" w:hAnsi="Candara"/>
          <w:b/>
          <w:sz w:val="32"/>
          <w:szCs w:val="40"/>
          <w:lang w:val="es-419"/>
        </w:rPr>
        <w:t>Personas en el grupo: ______</w:t>
      </w:r>
      <w:r w:rsidR="00600990" w:rsidRPr="00CC6049">
        <w:rPr>
          <w:rFonts w:ascii="Candara" w:hAnsi="Candara"/>
          <w:b/>
          <w:sz w:val="32"/>
          <w:szCs w:val="40"/>
          <w:lang w:val="es-419"/>
        </w:rPr>
        <w:t>____</w:t>
      </w:r>
      <w:r w:rsidRPr="00CC6049">
        <w:rPr>
          <w:rFonts w:ascii="Candara" w:hAnsi="Candara"/>
          <w:b/>
          <w:sz w:val="32"/>
          <w:szCs w:val="40"/>
          <w:lang w:val="es-419"/>
        </w:rPr>
        <w:t>________________________</w:t>
      </w:r>
    </w:p>
    <w:p w14:paraId="6555A274" w14:textId="77777777" w:rsidR="008136F6" w:rsidRPr="00CC6049" w:rsidRDefault="00F82EF0" w:rsidP="00CC6049">
      <w:pPr>
        <w:rPr>
          <w:rFonts w:ascii="Candara" w:hAnsi="Candara"/>
          <w:b/>
          <w:sz w:val="32"/>
          <w:szCs w:val="40"/>
          <w:lang w:val="es-419"/>
        </w:rPr>
      </w:pPr>
      <w:r w:rsidRPr="00CC6049">
        <w:rPr>
          <w:rFonts w:ascii="Candara" w:hAnsi="Candara"/>
          <w:b/>
          <w:sz w:val="32"/>
          <w:szCs w:val="40"/>
          <w:lang w:val="es-419"/>
        </w:rPr>
        <w:t>País de interés ________________________</w:t>
      </w:r>
    </w:p>
    <w:p w14:paraId="21463441" w14:textId="77777777" w:rsidR="00F82EF0" w:rsidRDefault="00F82EF0" w:rsidP="00F82EF0">
      <w:pPr>
        <w:ind w:left="-270"/>
      </w:pPr>
      <w:r>
        <w:rPr>
          <w:noProof/>
        </w:rPr>
        <w:drawing>
          <wp:inline distT="0" distB="0" distL="0" distR="0" wp14:anchorId="7E8420E2" wp14:editId="2DEE7E75">
            <wp:extent cx="6726804" cy="8380675"/>
            <wp:effectExtent l="38100" t="19050" r="17145" b="400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87A39C8" w14:textId="2A24A267" w:rsidR="00F82EF0" w:rsidRPr="003103DD" w:rsidRDefault="00F82EF0" w:rsidP="003103DD">
      <w:pPr>
        <w:ind w:left="-270"/>
        <w:jc w:val="center"/>
        <w:rPr>
          <w:sz w:val="32"/>
        </w:rPr>
      </w:pPr>
      <w:r w:rsidRPr="00F82EF0">
        <w:rPr>
          <w:b/>
          <w:sz w:val="32"/>
        </w:rPr>
        <w:lastRenderedPageBreak/>
        <w:t xml:space="preserve">Research Organizer 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3745"/>
        <w:gridCol w:w="3748"/>
        <w:gridCol w:w="3748"/>
      </w:tblGrid>
      <w:tr w:rsidR="00F82EF0" w:rsidRPr="008A1EF9" w14:paraId="79880599" w14:textId="77777777" w:rsidTr="003103DD">
        <w:trPr>
          <w:trHeight w:val="6548"/>
        </w:trPr>
        <w:tc>
          <w:tcPr>
            <w:tcW w:w="3745" w:type="dxa"/>
          </w:tcPr>
          <w:p w14:paraId="5407536B" w14:textId="77777777" w:rsidR="00F82EF0" w:rsidRPr="00F82EF0" w:rsidRDefault="00F82EF0" w:rsidP="00F82EF0">
            <w:pPr>
              <w:jc w:val="center"/>
              <w:rPr>
                <w:b/>
                <w:sz w:val="28"/>
                <w:u w:val="single"/>
                <w:lang w:val="es-419"/>
              </w:rPr>
            </w:pPr>
            <w:r>
              <w:rPr>
                <w:b/>
                <w:sz w:val="28"/>
                <w:u w:val="single"/>
                <w:lang w:val="es-419"/>
              </w:rPr>
              <w:t xml:space="preserve">1. </w:t>
            </w:r>
            <w:r w:rsidRPr="00F82EF0">
              <w:rPr>
                <w:b/>
                <w:sz w:val="28"/>
                <w:u w:val="single"/>
                <w:lang w:val="es-419"/>
              </w:rPr>
              <w:t>Llegada/Salida</w:t>
            </w:r>
          </w:p>
          <w:p w14:paraId="38181EB1" w14:textId="77777777" w:rsidR="00F82EF0" w:rsidRPr="00F82EF0" w:rsidRDefault="00F82EF0" w:rsidP="00F82EF0">
            <w:pPr>
              <w:jc w:val="center"/>
              <w:rPr>
                <w:sz w:val="28"/>
                <w:u w:val="single"/>
                <w:lang w:val="es-419"/>
              </w:rPr>
            </w:pPr>
            <w:r w:rsidRPr="00F82EF0">
              <w:rPr>
                <w:b/>
                <w:sz w:val="28"/>
                <w:u w:val="single"/>
                <w:lang w:val="es-419"/>
              </w:rPr>
              <w:t>(la hora, día, aeropuertos, cuánto cuesta el pasaje de ida y vuelta)</w:t>
            </w:r>
          </w:p>
        </w:tc>
        <w:tc>
          <w:tcPr>
            <w:tcW w:w="3748" w:type="dxa"/>
          </w:tcPr>
          <w:p w14:paraId="105E3895" w14:textId="77777777" w:rsidR="00F82EF0" w:rsidRPr="00F82EF0" w:rsidRDefault="00F82EF0" w:rsidP="00F82EF0">
            <w:pPr>
              <w:jc w:val="center"/>
              <w:rPr>
                <w:b/>
                <w:sz w:val="28"/>
                <w:u w:val="single"/>
                <w:lang w:val="es-419"/>
              </w:rPr>
            </w:pPr>
            <w:r>
              <w:rPr>
                <w:b/>
                <w:sz w:val="28"/>
                <w:u w:val="single"/>
                <w:lang w:val="es-419"/>
              </w:rPr>
              <w:t xml:space="preserve">2. </w:t>
            </w:r>
            <w:r w:rsidRPr="00F82EF0">
              <w:rPr>
                <w:b/>
                <w:sz w:val="28"/>
                <w:u w:val="single"/>
                <w:lang w:val="es-419"/>
              </w:rPr>
              <w:t>Hoteles</w:t>
            </w:r>
            <w:r>
              <w:rPr>
                <w:b/>
                <w:sz w:val="28"/>
                <w:u w:val="single"/>
                <w:lang w:val="es-419"/>
              </w:rPr>
              <w:t>/ hosteles/</w:t>
            </w:r>
            <w:r w:rsidRPr="00F82EF0">
              <w:rPr>
                <w:b/>
                <w:sz w:val="28"/>
                <w:u w:val="single"/>
                <w:lang w:val="es-419"/>
              </w:rPr>
              <w:t xml:space="preserve"> Airbnb</w:t>
            </w:r>
          </w:p>
          <w:p w14:paraId="09AD5C29" w14:textId="18A66746" w:rsidR="00F82EF0" w:rsidRPr="00F82EF0" w:rsidRDefault="00F82EF0" w:rsidP="00CC6049">
            <w:pPr>
              <w:jc w:val="center"/>
              <w:rPr>
                <w:b/>
                <w:sz w:val="28"/>
                <w:u w:val="single"/>
                <w:lang w:val="es-419"/>
              </w:rPr>
            </w:pPr>
            <w:r w:rsidRPr="00F82EF0">
              <w:rPr>
                <w:b/>
                <w:sz w:val="28"/>
                <w:u w:val="single"/>
                <w:lang w:val="es-419"/>
              </w:rPr>
              <w:t xml:space="preserve">(nombre, ¿cuánto cuesta cada </w:t>
            </w:r>
            <w:r w:rsidR="00CC6049">
              <w:rPr>
                <w:b/>
                <w:sz w:val="28"/>
                <w:u w:val="single"/>
                <w:lang w:val="es-419"/>
              </w:rPr>
              <w:t>noche</w:t>
            </w:r>
            <w:r w:rsidRPr="00F82EF0">
              <w:rPr>
                <w:b/>
                <w:sz w:val="28"/>
                <w:u w:val="single"/>
                <w:lang w:val="es-419"/>
              </w:rPr>
              <w:t>?</w:t>
            </w:r>
            <w:r w:rsidR="00CC6049">
              <w:rPr>
                <w:b/>
                <w:sz w:val="28"/>
                <w:u w:val="single"/>
                <w:lang w:val="es-419"/>
              </w:rPr>
              <w:t>,</w:t>
            </w:r>
            <w:r w:rsidR="00CC6049" w:rsidRPr="00F82EF0">
              <w:rPr>
                <w:b/>
                <w:sz w:val="28"/>
                <w:u w:val="single"/>
                <w:lang w:val="es-419"/>
              </w:rPr>
              <w:t xml:space="preserve"> ¿</w:t>
            </w:r>
            <w:r w:rsidR="00CC6049">
              <w:rPr>
                <w:b/>
                <w:sz w:val="28"/>
                <w:u w:val="single"/>
                <w:lang w:val="es-419"/>
              </w:rPr>
              <w:t>dónde está?</w:t>
            </w:r>
            <w:r w:rsidRPr="00F82EF0">
              <w:rPr>
                <w:b/>
                <w:sz w:val="28"/>
                <w:u w:val="single"/>
                <w:lang w:val="es-419"/>
              </w:rPr>
              <w:t xml:space="preserve">) </w:t>
            </w:r>
          </w:p>
        </w:tc>
        <w:tc>
          <w:tcPr>
            <w:tcW w:w="3748" w:type="dxa"/>
          </w:tcPr>
          <w:p w14:paraId="5AB554EE" w14:textId="77777777" w:rsidR="00F82EF0" w:rsidRPr="00F82EF0" w:rsidRDefault="00F82EF0" w:rsidP="00F82EF0">
            <w:pPr>
              <w:jc w:val="center"/>
              <w:rPr>
                <w:b/>
                <w:sz w:val="28"/>
                <w:u w:val="single"/>
                <w:lang w:val="es-419"/>
              </w:rPr>
            </w:pPr>
            <w:r>
              <w:rPr>
                <w:b/>
                <w:sz w:val="28"/>
                <w:u w:val="single"/>
                <w:lang w:val="es-419"/>
              </w:rPr>
              <w:t xml:space="preserve">3. </w:t>
            </w:r>
            <w:r w:rsidRPr="00F82EF0">
              <w:rPr>
                <w:b/>
                <w:sz w:val="28"/>
                <w:u w:val="single"/>
                <w:lang w:val="es-419"/>
              </w:rPr>
              <w:t xml:space="preserve">Sitios de interés en el país (parques, playas, mercados, museos etc.) </w:t>
            </w:r>
          </w:p>
        </w:tc>
      </w:tr>
      <w:tr w:rsidR="00F82EF0" w:rsidRPr="008A1EF9" w14:paraId="69CB7AED" w14:textId="77777777" w:rsidTr="003103DD">
        <w:trPr>
          <w:trHeight w:val="6548"/>
        </w:trPr>
        <w:tc>
          <w:tcPr>
            <w:tcW w:w="3745" w:type="dxa"/>
          </w:tcPr>
          <w:p w14:paraId="724BC84C" w14:textId="16D8AC1E" w:rsidR="00F82EF0" w:rsidRDefault="00ED4C17" w:rsidP="00ED4C17">
            <w:pPr>
              <w:jc w:val="center"/>
              <w:rPr>
                <w:b/>
                <w:sz w:val="28"/>
                <w:u w:val="single"/>
                <w:lang w:val="es-419"/>
              </w:rPr>
            </w:pPr>
            <w:r>
              <w:rPr>
                <w:b/>
                <w:sz w:val="28"/>
                <w:u w:val="single"/>
                <w:lang w:val="es-419"/>
              </w:rPr>
              <w:t xml:space="preserve">4. </w:t>
            </w:r>
            <w:r w:rsidR="00F82EF0">
              <w:rPr>
                <w:b/>
                <w:sz w:val="28"/>
                <w:u w:val="single"/>
                <w:lang w:val="es-419"/>
              </w:rPr>
              <w:t xml:space="preserve">¿Cómo </w:t>
            </w:r>
            <w:r>
              <w:rPr>
                <w:b/>
                <w:sz w:val="28"/>
                <w:u w:val="single"/>
                <w:lang w:val="es-419"/>
              </w:rPr>
              <w:t>preparaste para el viaje</w:t>
            </w:r>
            <w:r w:rsidR="00F82EF0">
              <w:rPr>
                <w:b/>
                <w:sz w:val="28"/>
                <w:u w:val="single"/>
                <w:lang w:val="es-419"/>
              </w:rPr>
              <w:t>?</w:t>
            </w:r>
            <w:r>
              <w:rPr>
                <w:b/>
                <w:sz w:val="28"/>
                <w:u w:val="single"/>
                <w:lang w:val="es-419"/>
              </w:rPr>
              <w:t xml:space="preserve"> (conseguiste un pasaporte, preparaste las maletas, como fue la experiencia en el aeropuerto?)</w:t>
            </w:r>
            <w:r w:rsidR="00F82EF0">
              <w:rPr>
                <w:b/>
                <w:sz w:val="28"/>
                <w:u w:val="single"/>
                <w:lang w:val="es-419"/>
              </w:rPr>
              <w:t xml:space="preserve"> </w:t>
            </w:r>
          </w:p>
        </w:tc>
        <w:tc>
          <w:tcPr>
            <w:tcW w:w="3748" w:type="dxa"/>
          </w:tcPr>
          <w:p w14:paraId="6050066A" w14:textId="666E6FF6" w:rsidR="00F82EF0" w:rsidRDefault="00ED4C17" w:rsidP="00F82EF0">
            <w:pPr>
              <w:jc w:val="center"/>
              <w:rPr>
                <w:b/>
                <w:sz w:val="28"/>
                <w:u w:val="single"/>
                <w:lang w:val="es-419"/>
              </w:rPr>
            </w:pPr>
            <w:r>
              <w:rPr>
                <w:b/>
                <w:sz w:val="28"/>
                <w:u w:val="single"/>
                <w:lang w:val="es-419"/>
              </w:rPr>
              <w:t xml:space="preserve">5. </w:t>
            </w:r>
            <w:r w:rsidR="00F82EF0">
              <w:rPr>
                <w:b/>
                <w:sz w:val="28"/>
                <w:u w:val="single"/>
                <w:lang w:val="es-419"/>
              </w:rPr>
              <w:t xml:space="preserve">¿Cuáles son unas comidas típicas que comieron? </w:t>
            </w:r>
          </w:p>
        </w:tc>
        <w:tc>
          <w:tcPr>
            <w:tcW w:w="3748" w:type="dxa"/>
          </w:tcPr>
          <w:p w14:paraId="7913059E" w14:textId="708ADD76" w:rsidR="00F82EF0" w:rsidRDefault="00ED4C17" w:rsidP="00F82EF0">
            <w:pPr>
              <w:jc w:val="center"/>
              <w:rPr>
                <w:b/>
                <w:sz w:val="28"/>
                <w:u w:val="single"/>
                <w:lang w:val="es-419"/>
              </w:rPr>
            </w:pPr>
            <w:r>
              <w:rPr>
                <w:b/>
                <w:sz w:val="28"/>
                <w:u w:val="single"/>
                <w:lang w:val="es-419"/>
              </w:rPr>
              <w:t xml:space="preserve">6. </w:t>
            </w:r>
            <w:r w:rsidR="00F82EF0">
              <w:rPr>
                <w:b/>
                <w:sz w:val="28"/>
                <w:u w:val="single"/>
                <w:lang w:val="es-419"/>
              </w:rPr>
              <w:t>¿Cuánto cuesta el viaje en total? Es necesario escribir el precio en dólares y lo que usan las personas en el país de inter</w:t>
            </w:r>
            <w:r w:rsidR="00600990">
              <w:rPr>
                <w:b/>
                <w:sz w:val="28"/>
                <w:u w:val="single"/>
                <w:lang w:val="es-419"/>
              </w:rPr>
              <w:t>és (i.e. euros, pesos, colones)</w:t>
            </w:r>
          </w:p>
        </w:tc>
      </w:tr>
    </w:tbl>
    <w:p w14:paraId="3E37D21B" w14:textId="34649A08" w:rsidR="00F82EF0" w:rsidRDefault="00F82EF0" w:rsidP="00F82EF0">
      <w:pPr>
        <w:ind w:left="-270"/>
        <w:rPr>
          <w:lang w:val="es-419"/>
        </w:rPr>
      </w:pPr>
    </w:p>
    <w:p w14:paraId="482E827E" w14:textId="70A52816" w:rsidR="00CC6049" w:rsidRDefault="00CC6049" w:rsidP="00F82EF0">
      <w:pPr>
        <w:ind w:left="-270"/>
        <w:rPr>
          <w:lang w:val="es-419"/>
        </w:rPr>
      </w:pPr>
    </w:p>
    <w:p w14:paraId="494E7462" w14:textId="2EC70BDA" w:rsidR="00CC6049" w:rsidRPr="00CC6049" w:rsidRDefault="00CC6049" w:rsidP="00F82EF0">
      <w:pPr>
        <w:ind w:left="-270"/>
      </w:pPr>
      <w:r w:rsidRPr="00CC6049">
        <w:lastRenderedPageBreak/>
        <w:t>Name: ________________________________</w:t>
      </w:r>
      <w:r>
        <w:t>_</w:t>
      </w:r>
      <w:r w:rsidRPr="00CC6049">
        <w:tab/>
      </w:r>
      <w:r w:rsidR="00C00EF2">
        <w:tab/>
      </w:r>
      <w:r w:rsidR="00C00EF2">
        <w:tab/>
      </w:r>
      <w:r w:rsidR="00C00EF2">
        <w:tab/>
      </w:r>
      <w:r w:rsidR="00C00EF2">
        <w:tab/>
      </w:r>
      <w:r w:rsidR="00C00EF2">
        <w:tab/>
      </w:r>
      <w:r w:rsidRPr="00CC6049">
        <w:t xml:space="preserve"> Date Turned i</w:t>
      </w:r>
      <w:r>
        <w:t xml:space="preserve">n: ___________     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2090"/>
        <w:gridCol w:w="2318"/>
        <w:gridCol w:w="2285"/>
        <w:gridCol w:w="2263"/>
        <w:gridCol w:w="2353"/>
      </w:tblGrid>
      <w:tr w:rsidR="00600990" w14:paraId="0E17D827" w14:textId="77777777" w:rsidTr="008C2C94">
        <w:trPr>
          <w:trHeight w:val="368"/>
        </w:trPr>
        <w:tc>
          <w:tcPr>
            <w:tcW w:w="2090" w:type="dxa"/>
          </w:tcPr>
          <w:p w14:paraId="00DCC19F" w14:textId="2B082433" w:rsidR="00600990" w:rsidRPr="008C2C94" w:rsidRDefault="00600990" w:rsidP="00F82EF0">
            <w:pPr>
              <w:rPr>
                <w:sz w:val="20"/>
              </w:rPr>
            </w:pPr>
          </w:p>
        </w:tc>
        <w:tc>
          <w:tcPr>
            <w:tcW w:w="2318" w:type="dxa"/>
          </w:tcPr>
          <w:p w14:paraId="45244100" w14:textId="436BB1E5" w:rsidR="00600990" w:rsidRPr="00C00EF2" w:rsidRDefault="00600990" w:rsidP="00F82EF0">
            <w:pPr>
              <w:rPr>
                <w:b/>
                <w:sz w:val="20"/>
              </w:rPr>
            </w:pPr>
            <w:r w:rsidRPr="00C00EF2">
              <w:rPr>
                <w:b/>
                <w:sz w:val="20"/>
              </w:rPr>
              <w:t>Exceeds Expectations</w:t>
            </w:r>
          </w:p>
          <w:p w14:paraId="2FFC9999" w14:textId="38966ECB" w:rsidR="00600990" w:rsidRPr="00C00EF2" w:rsidRDefault="00DE21B2" w:rsidP="00600990">
            <w:pPr>
              <w:rPr>
                <w:b/>
                <w:sz w:val="20"/>
              </w:rPr>
            </w:pPr>
            <w:r w:rsidRPr="00C00EF2">
              <w:rPr>
                <w:b/>
                <w:sz w:val="20"/>
              </w:rPr>
              <w:t xml:space="preserve"> 20</w:t>
            </w:r>
          </w:p>
        </w:tc>
        <w:tc>
          <w:tcPr>
            <w:tcW w:w="2285" w:type="dxa"/>
          </w:tcPr>
          <w:p w14:paraId="16448C87" w14:textId="77777777" w:rsidR="00600990" w:rsidRPr="00C00EF2" w:rsidRDefault="00600990" w:rsidP="00600990">
            <w:pPr>
              <w:rPr>
                <w:b/>
                <w:sz w:val="20"/>
              </w:rPr>
            </w:pPr>
            <w:r w:rsidRPr="00C00EF2">
              <w:rPr>
                <w:b/>
                <w:sz w:val="20"/>
              </w:rPr>
              <w:t>Meets Expectations</w:t>
            </w:r>
          </w:p>
          <w:p w14:paraId="3C4C5578" w14:textId="6297AAD5" w:rsidR="00600990" w:rsidRPr="00C00EF2" w:rsidRDefault="00DE21B2" w:rsidP="00600990">
            <w:pPr>
              <w:rPr>
                <w:b/>
                <w:sz w:val="20"/>
              </w:rPr>
            </w:pPr>
            <w:r w:rsidRPr="00C00EF2">
              <w:rPr>
                <w:b/>
                <w:sz w:val="20"/>
              </w:rPr>
              <w:t>15</w:t>
            </w:r>
          </w:p>
        </w:tc>
        <w:tc>
          <w:tcPr>
            <w:tcW w:w="2263" w:type="dxa"/>
          </w:tcPr>
          <w:p w14:paraId="089D5C33" w14:textId="6810193E" w:rsidR="00600990" w:rsidRPr="00C00EF2" w:rsidRDefault="00ED4C17" w:rsidP="00F82EF0">
            <w:pPr>
              <w:rPr>
                <w:b/>
                <w:sz w:val="20"/>
              </w:rPr>
            </w:pPr>
            <w:r w:rsidRPr="00C00EF2">
              <w:rPr>
                <w:b/>
                <w:sz w:val="20"/>
              </w:rPr>
              <w:t xml:space="preserve">Approaching expectations </w:t>
            </w:r>
            <w:r w:rsidR="00DE21B2" w:rsidRPr="00C00EF2">
              <w:rPr>
                <w:b/>
                <w:sz w:val="20"/>
              </w:rPr>
              <w:t>10</w:t>
            </w:r>
          </w:p>
        </w:tc>
        <w:tc>
          <w:tcPr>
            <w:tcW w:w="2353" w:type="dxa"/>
          </w:tcPr>
          <w:p w14:paraId="17E6D8CC" w14:textId="41A5502D" w:rsidR="00600990" w:rsidRPr="00C00EF2" w:rsidRDefault="00DE21B2" w:rsidP="00F82EF0">
            <w:pPr>
              <w:rPr>
                <w:b/>
                <w:sz w:val="20"/>
              </w:rPr>
            </w:pPr>
            <w:r w:rsidRPr="00C00EF2">
              <w:rPr>
                <w:b/>
                <w:sz w:val="20"/>
              </w:rPr>
              <w:t>Does not meet expectations 5</w:t>
            </w:r>
          </w:p>
        </w:tc>
      </w:tr>
      <w:tr w:rsidR="00600990" w:rsidRPr="00600990" w14:paraId="54FD2943" w14:textId="77777777" w:rsidTr="008C2C94">
        <w:trPr>
          <w:trHeight w:val="1212"/>
        </w:trPr>
        <w:tc>
          <w:tcPr>
            <w:tcW w:w="2090" w:type="dxa"/>
          </w:tcPr>
          <w:p w14:paraId="19326897" w14:textId="77777777" w:rsidR="00600990" w:rsidRPr="00C00EF2" w:rsidRDefault="00600990" w:rsidP="00600990">
            <w:pPr>
              <w:rPr>
                <w:b/>
                <w:sz w:val="20"/>
              </w:rPr>
            </w:pPr>
            <w:r w:rsidRPr="00C00EF2">
              <w:rPr>
                <w:b/>
                <w:sz w:val="20"/>
              </w:rPr>
              <w:t xml:space="preserve">Content </w:t>
            </w:r>
          </w:p>
          <w:p w14:paraId="43CBF751" w14:textId="4288E7D3" w:rsidR="00600990" w:rsidRPr="00C00EF2" w:rsidRDefault="00600990" w:rsidP="00600990">
            <w:pPr>
              <w:rPr>
                <w:b/>
                <w:sz w:val="20"/>
              </w:rPr>
            </w:pPr>
          </w:p>
        </w:tc>
        <w:tc>
          <w:tcPr>
            <w:tcW w:w="2318" w:type="dxa"/>
          </w:tcPr>
          <w:p w14:paraId="02DBC7E4" w14:textId="433064FC" w:rsidR="00600990" w:rsidRPr="008C2C94" w:rsidRDefault="00600990" w:rsidP="00600990">
            <w:pPr>
              <w:rPr>
                <w:sz w:val="20"/>
              </w:rPr>
            </w:pPr>
            <w:r w:rsidRPr="008C2C94">
              <w:rPr>
                <w:sz w:val="20"/>
              </w:rPr>
              <w:t>Includes all 6 required materials from graphic organizer (arrival and departure,</w:t>
            </w:r>
            <w:r w:rsidR="00ED4C17" w:rsidRPr="008C2C94">
              <w:rPr>
                <w:sz w:val="20"/>
              </w:rPr>
              <w:t xml:space="preserve"> hotel </w:t>
            </w:r>
            <w:r w:rsidR="00CC6049" w:rsidRPr="008C2C94">
              <w:rPr>
                <w:sz w:val="20"/>
              </w:rPr>
              <w:t>accommodations</w:t>
            </w:r>
            <w:r w:rsidR="00ED4C17" w:rsidRPr="008C2C94">
              <w:rPr>
                <w:sz w:val="20"/>
              </w:rPr>
              <w:t>, at least 6</w:t>
            </w:r>
            <w:r w:rsidRPr="008C2C94">
              <w:rPr>
                <w:sz w:val="20"/>
              </w:rPr>
              <w:t xml:space="preserve"> places of interest visited on vacation, how they traveled to each location, typical food eaten, total trip cost in visited country currency)  </w:t>
            </w:r>
          </w:p>
        </w:tc>
        <w:tc>
          <w:tcPr>
            <w:tcW w:w="2285" w:type="dxa"/>
          </w:tcPr>
          <w:p w14:paraId="26AA1CF2" w14:textId="589278A9" w:rsidR="00600990" w:rsidRPr="008C2C94" w:rsidRDefault="00600990" w:rsidP="00600990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Includes 5-4 required materials from graphic organizer (arrival and departure, hotel </w:t>
            </w:r>
            <w:r w:rsidR="00CC6049" w:rsidRPr="008C2C94">
              <w:rPr>
                <w:sz w:val="20"/>
              </w:rPr>
              <w:t>accommodations</w:t>
            </w:r>
            <w:r w:rsidRPr="008C2C94">
              <w:rPr>
                <w:sz w:val="20"/>
              </w:rPr>
              <w:t xml:space="preserve">, at least 5 places of interest visited on vacation, how they traveled to each location, typical food eaten, total trip cost in visited country currency)  </w:t>
            </w:r>
          </w:p>
        </w:tc>
        <w:tc>
          <w:tcPr>
            <w:tcW w:w="2263" w:type="dxa"/>
          </w:tcPr>
          <w:p w14:paraId="44902F60" w14:textId="12D5762A" w:rsidR="00600990" w:rsidRPr="008C2C94" w:rsidRDefault="00600990" w:rsidP="00600990">
            <w:pPr>
              <w:rPr>
                <w:sz w:val="20"/>
              </w:rPr>
            </w:pPr>
            <w:r w:rsidRPr="008C2C94">
              <w:rPr>
                <w:sz w:val="20"/>
              </w:rPr>
              <w:t>Includes 3-2 required materials from graphic organizer (arrival and departure,</w:t>
            </w:r>
            <w:r w:rsidR="00ED4C17" w:rsidRPr="008C2C94">
              <w:rPr>
                <w:sz w:val="20"/>
              </w:rPr>
              <w:t xml:space="preserve"> hotel </w:t>
            </w:r>
            <w:r w:rsidR="00CC6049" w:rsidRPr="008C2C94">
              <w:rPr>
                <w:sz w:val="20"/>
              </w:rPr>
              <w:t>accommodations</w:t>
            </w:r>
            <w:r w:rsidR="00ED4C17" w:rsidRPr="008C2C94">
              <w:rPr>
                <w:sz w:val="20"/>
              </w:rPr>
              <w:t>, at least 4</w:t>
            </w:r>
            <w:r w:rsidRPr="008C2C94">
              <w:rPr>
                <w:sz w:val="20"/>
              </w:rPr>
              <w:t xml:space="preserve"> places of interest visited on vacation, how they traveled to each location, typical food eaten, total trip cost in visited country currency)  </w:t>
            </w:r>
          </w:p>
        </w:tc>
        <w:tc>
          <w:tcPr>
            <w:tcW w:w="2353" w:type="dxa"/>
          </w:tcPr>
          <w:p w14:paraId="6A763C88" w14:textId="6637623F" w:rsidR="00600990" w:rsidRPr="008C2C94" w:rsidRDefault="00600990" w:rsidP="00600990">
            <w:pPr>
              <w:rPr>
                <w:sz w:val="20"/>
              </w:rPr>
            </w:pPr>
            <w:r w:rsidRPr="008C2C94">
              <w:rPr>
                <w:sz w:val="20"/>
              </w:rPr>
              <w:t>Includes 1-0 required materials from graphic organizer (arrival and departure,</w:t>
            </w:r>
            <w:r w:rsidR="00ED4C17" w:rsidRPr="008C2C94">
              <w:rPr>
                <w:sz w:val="20"/>
              </w:rPr>
              <w:t xml:space="preserve"> hotel </w:t>
            </w:r>
            <w:r w:rsidR="00CC6049" w:rsidRPr="008C2C94">
              <w:rPr>
                <w:sz w:val="20"/>
              </w:rPr>
              <w:t>accommodations</w:t>
            </w:r>
            <w:r w:rsidR="00ED4C17" w:rsidRPr="008C2C94">
              <w:rPr>
                <w:sz w:val="20"/>
              </w:rPr>
              <w:t>, at least 3-0</w:t>
            </w:r>
            <w:r w:rsidRPr="008C2C94">
              <w:rPr>
                <w:sz w:val="20"/>
              </w:rPr>
              <w:t xml:space="preserve"> places of interest visited on vacation, how they traveled to each location, typical food eaten, total trip cost in visited country currency)  </w:t>
            </w:r>
          </w:p>
        </w:tc>
      </w:tr>
      <w:tr w:rsidR="00600990" w:rsidRPr="00600990" w14:paraId="2E1A95EE" w14:textId="77777777" w:rsidTr="008C2C94">
        <w:trPr>
          <w:trHeight w:val="1212"/>
        </w:trPr>
        <w:tc>
          <w:tcPr>
            <w:tcW w:w="2090" w:type="dxa"/>
          </w:tcPr>
          <w:p w14:paraId="0F24D2D9" w14:textId="66B8E0E5" w:rsidR="00600990" w:rsidRPr="008C2C94" w:rsidRDefault="00600990" w:rsidP="00600990">
            <w:pPr>
              <w:rPr>
                <w:b/>
                <w:sz w:val="20"/>
                <w:lang w:val="es-419"/>
              </w:rPr>
            </w:pPr>
            <w:r w:rsidRPr="008C2C94">
              <w:rPr>
                <w:b/>
                <w:sz w:val="20"/>
                <w:lang w:val="es-419"/>
              </w:rPr>
              <w:t xml:space="preserve">Accuracy </w:t>
            </w:r>
          </w:p>
        </w:tc>
        <w:tc>
          <w:tcPr>
            <w:tcW w:w="2318" w:type="dxa"/>
          </w:tcPr>
          <w:p w14:paraId="12B98AB4" w14:textId="1BB9DC3D" w:rsidR="00600990" w:rsidRPr="008C2C94" w:rsidRDefault="00600990" w:rsidP="008C2C94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Information is accurate, 0-1 spelling/grammatical errors. </w:t>
            </w:r>
            <w:r w:rsidR="00ED4C17" w:rsidRPr="008C2C94">
              <w:rPr>
                <w:sz w:val="20"/>
              </w:rPr>
              <w:t xml:space="preserve">Included </w:t>
            </w:r>
            <w:r w:rsidR="008C2C94">
              <w:rPr>
                <w:sz w:val="20"/>
              </w:rPr>
              <w:t>more than</w:t>
            </w:r>
            <w:r w:rsidR="00ED4C17" w:rsidRPr="008C2C94">
              <w:rPr>
                <w:sz w:val="20"/>
              </w:rPr>
              <w:t xml:space="preserve"> 20 vocabulary words from this unit and 10 verbs in the preterit. (4 different subjects) </w:t>
            </w:r>
          </w:p>
        </w:tc>
        <w:tc>
          <w:tcPr>
            <w:tcW w:w="2285" w:type="dxa"/>
          </w:tcPr>
          <w:p w14:paraId="18CE0DDA" w14:textId="250BFF27" w:rsidR="00600990" w:rsidRPr="008C2C94" w:rsidRDefault="00600990" w:rsidP="008C2C94">
            <w:pPr>
              <w:rPr>
                <w:sz w:val="20"/>
              </w:rPr>
            </w:pPr>
            <w:r w:rsidRPr="008C2C94">
              <w:rPr>
                <w:sz w:val="20"/>
              </w:rPr>
              <w:t>Information is accurate, 2-4 spelling/grammatical errors.</w:t>
            </w:r>
            <w:r w:rsidR="00ED4C17" w:rsidRPr="008C2C94">
              <w:rPr>
                <w:sz w:val="20"/>
              </w:rPr>
              <w:t xml:space="preserve"> Included at least </w:t>
            </w:r>
            <w:r w:rsidR="008C2C94">
              <w:rPr>
                <w:sz w:val="20"/>
              </w:rPr>
              <w:t xml:space="preserve">20 -18 </w:t>
            </w:r>
            <w:r w:rsidR="00ED4C17" w:rsidRPr="008C2C94">
              <w:rPr>
                <w:sz w:val="20"/>
              </w:rPr>
              <w:t>vocabulary words from this unit and 9-7 verbs in the preterit.</w:t>
            </w:r>
            <w:r w:rsidR="008C2C94">
              <w:rPr>
                <w:sz w:val="20"/>
              </w:rPr>
              <w:t xml:space="preserve"> (3</w:t>
            </w:r>
            <w:r w:rsidR="00ED4C17" w:rsidRPr="008C2C94">
              <w:rPr>
                <w:sz w:val="20"/>
              </w:rPr>
              <w:t xml:space="preserve"> different subjects)</w:t>
            </w:r>
          </w:p>
        </w:tc>
        <w:tc>
          <w:tcPr>
            <w:tcW w:w="2263" w:type="dxa"/>
          </w:tcPr>
          <w:p w14:paraId="730AD3E2" w14:textId="29D56743" w:rsidR="00600990" w:rsidRPr="008C2C94" w:rsidRDefault="00ED4C17" w:rsidP="00ED4C17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Information is somewhat accurate, 5-7 spelling/grammatical errors. Included at least </w:t>
            </w:r>
            <w:r w:rsidR="008C2C94">
              <w:rPr>
                <w:sz w:val="20"/>
              </w:rPr>
              <w:t>17-10</w:t>
            </w:r>
            <w:r w:rsidRPr="008C2C94">
              <w:rPr>
                <w:sz w:val="20"/>
              </w:rPr>
              <w:t xml:space="preserve"> vocabulary words from this unit and 6-3 verbs in the preterit. (</w:t>
            </w:r>
            <w:r w:rsidR="008C2C94">
              <w:rPr>
                <w:sz w:val="20"/>
              </w:rPr>
              <w:t>2</w:t>
            </w:r>
            <w:r w:rsidRPr="008C2C94">
              <w:rPr>
                <w:sz w:val="20"/>
              </w:rPr>
              <w:t>-3 different subjects)</w:t>
            </w:r>
          </w:p>
        </w:tc>
        <w:tc>
          <w:tcPr>
            <w:tcW w:w="2353" w:type="dxa"/>
          </w:tcPr>
          <w:p w14:paraId="016F83A9" w14:textId="04B468A2" w:rsidR="00600990" w:rsidRPr="008C2C94" w:rsidRDefault="00ED4C17" w:rsidP="00ED4C17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Information is not accurate, 8-10 spelling/grammatical errors. Included at least </w:t>
            </w:r>
            <w:r w:rsidR="008C2C94">
              <w:rPr>
                <w:sz w:val="20"/>
              </w:rPr>
              <w:t>9</w:t>
            </w:r>
            <w:r w:rsidRPr="008C2C94">
              <w:rPr>
                <w:sz w:val="20"/>
              </w:rPr>
              <w:t>-0 vocabulary words from this unit and 2-0 verbs in the preterit. (1-2 different subjects)</w:t>
            </w:r>
          </w:p>
        </w:tc>
      </w:tr>
      <w:tr w:rsidR="00600990" w:rsidRPr="00600990" w14:paraId="7B8F7870" w14:textId="77777777" w:rsidTr="008C2C94">
        <w:trPr>
          <w:trHeight w:val="1262"/>
        </w:trPr>
        <w:tc>
          <w:tcPr>
            <w:tcW w:w="2090" w:type="dxa"/>
          </w:tcPr>
          <w:p w14:paraId="4CF69365" w14:textId="32C55CD9" w:rsidR="00600990" w:rsidRPr="008C2C94" w:rsidRDefault="00600990" w:rsidP="00600990">
            <w:pPr>
              <w:rPr>
                <w:b/>
                <w:sz w:val="20"/>
                <w:lang w:val="es-419"/>
              </w:rPr>
            </w:pPr>
            <w:r w:rsidRPr="008C2C94">
              <w:rPr>
                <w:b/>
                <w:sz w:val="20"/>
                <w:lang w:val="es-419"/>
              </w:rPr>
              <w:t xml:space="preserve">Visual Representations </w:t>
            </w:r>
          </w:p>
        </w:tc>
        <w:tc>
          <w:tcPr>
            <w:tcW w:w="2318" w:type="dxa"/>
          </w:tcPr>
          <w:p w14:paraId="2A81570E" w14:textId="299242DD" w:rsidR="00600990" w:rsidRPr="008C2C94" w:rsidRDefault="00600990" w:rsidP="00CC6049">
            <w:pPr>
              <w:rPr>
                <w:sz w:val="20"/>
              </w:rPr>
            </w:pPr>
            <w:r w:rsidRPr="008C2C94">
              <w:rPr>
                <w:sz w:val="20"/>
              </w:rPr>
              <w:t>Included more than 2 visual rep</w:t>
            </w:r>
            <w:r w:rsidR="00CC6049" w:rsidRPr="008C2C94">
              <w:rPr>
                <w:sz w:val="20"/>
              </w:rPr>
              <w:t xml:space="preserve">s. </w:t>
            </w:r>
            <w:r w:rsidRPr="008C2C94">
              <w:rPr>
                <w:sz w:val="20"/>
              </w:rPr>
              <w:t xml:space="preserve">for each component of graphic organizer. More than 12 total. Included picture of cost of flights, accommodation and sites of interest. </w:t>
            </w:r>
          </w:p>
        </w:tc>
        <w:tc>
          <w:tcPr>
            <w:tcW w:w="2285" w:type="dxa"/>
          </w:tcPr>
          <w:p w14:paraId="075520DA" w14:textId="2CBA6CDF" w:rsidR="00600990" w:rsidRPr="008C2C94" w:rsidRDefault="00600990" w:rsidP="00CC6049">
            <w:pPr>
              <w:rPr>
                <w:sz w:val="20"/>
              </w:rPr>
            </w:pPr>
            <w:r w:rsidRPr="008C2C94">
              <w:rPr>
                <w:sz w:val="20"/>
              </w:rPr>
              <w:t>Included 2 visual rep</w:t>
            </w:r>
            <w:r w:rsidR="00CC6049" w:rsidRPr="008C2C94">
              <w:rPr>
                <w:sz w:val="20"/>
              </w:rPr>
              <w:t>s.</w:t>
            </w:r>
            <w:r w:rsidRPr="008C2C94">
              <w:rPr>
                <w:sz w:val="20"/>
              </w:rPr>
              <w:t xml:space="preserve"> for each component of graphic organizer. 12 total. Included picture of cost of flights, accommodation and sites of interest.</w:t>
            </w:r>
          </w:p>
        </w:tc>
        <w:tc>
          <w:tcPr>
            <w:tcW w:w="2263" w:type="dxa"/>
          </w:tcPr>
          <w:p w14:paraId="3EF58FA6" w14:textId="04C2D733" w:rsidR="00600990" w:rsidRPr="008C2C94" w:rsidRDefault="00600990" w:rsidP="00CC6049">
            <w:pPr>
              <w:rPr>
                <w:sz w:val="20"/>
              </w:rPr>
            </w:pPr>
            <w:r w:rsidRPr="008C2C94">
              <w:rPr>
                <w:sz w:val="20"/>
              </w:rPr>
              <w:t>Did not include 2 visual rep</w:t>
            </w:r>
            <w:r w:rsidR="00CC6049" w:rsidRPr="008C2C94">
              <w:rPr>
                <w:sz w:val="20"/>
              </w:rPr>
              <w:t xml:space="preserve">s. </w:t>
            </w:r>
            <w:r w:rsidRPr="008C2C94">
              <w:rPr>
                <w:sz w:val="20"/>
              </w:rPr>
              <w:t>for each component of graphic organizer. 10-8 total. May not have included picture of cost of flights, accommodation and sites of interest.</w:t>
            </w:r>
          </w:p>
        </w:tc>
        <w:tc>
          <w:tcPr>
            <w:tcW w:w="2353" w:type="dxa"/>
          </w:tcPr>
          <w:p w14:paraId="6D94ABCB" w14:textId="5C1C5B21" w:rsidR="00600990" w:rsidRPr="008C2C94" w:rsidRDefault="00600990" w:rsidP="00CC6049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Did not include 2 visual </w:t>
            </w:r>
            <w:r w:rsidR="00CC6049" w:rsidRPr="008C2C94">
              <w:rPr>
                <w:sz w:val="20"/>
              </w:rPr>
              <w:t>reps.</w:t>
            </w:r>
            <w:r w:rsidRPr="008C2C94">
              <w:rPr>
                <w:sz w:val="20"/>
              </w:rPr>
              <w:t xml:space="preserve"> for each component graphic organizer. Less than 7 total. May not have included picture of cost of flights, accommodation and sites of interest.</w:t>
            </w:r>
          </w:p>
        </w:tc>
      </w:tr>
      <w:tr w:rsidR="00600990" w:rsidRPr="00600990" w14:paraId="7815CE47" w14:textId="77777777" w:rsidTr="008C2C94">
        <w:trPr>
          <w:trHeight w:val="1212"/>
        </w:trPr>
        <w:tc>
          <w:tcPr>
            <w:tcW w:w="2090" w:type="dxa"/>
          </w:tcPr>
          <w:p w14:paraId="4A0C5DE4" w14:textId="1FC486CD" w:rsidR="00600990" w:rsidRPr="008C2C94" w:rsidRDefault="00600990" w:rsidP="00600990">
            <w:pPr>
              <w:rPr>
                <w:b/>
                <w:sz w:val="20"/>
              </w:rPr>
            </w:pPr>
            <w:r w:rsidRPr="008C2C94">
              <w:rPr>
                <w:b/>
                <w:sz w:val="20"/>
              </w:rPr>
              <w:t xml:space="preserve">Presentation </w:t>
            </w:r>
          </w:p>
        </w:tc>
        <w:tc>
          <w:tcPr>
            <w:tcW w:w="2318" w:type="dxa"/>
          </w:tcPr>
          <w:p w14:paraId="577AE1BF" w14:textId="327E4171" w:rsidR="00600990" w:rsidRPr="008C2C94" w:rsidRDefault="00600990" w:rsidP="00CC6049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Ready to present on or before scheduled presentation day with all materials and obviously prepared </w:t>
            </w:r>
            <w:r w:rsidR="00CC6049" w:rsidRPr="008C2C94">
              <w:rPr>
                <w:sz w:val="20"/>
              </w:rPr>
              <w:t>and rehearsed.</w:t>
            </w:r>
          </w:p>
        </w:tc>
        <w:tc>
          <w:tcPr>
            <w:tcW w:w="2285" w:type="dxa"/>
          </w:tcPr>
          <w:p w14:paraId="3233F0D6" w14:textId="178F9ED7" w:rsidR="00600990" w:rsidRPr="008C2C94" w:rsidRDefault="00600990" w:rsidP="00CC6049">
            <w:pPr>
              <w:rPr>
                <w:sz w:val="20"/>
              </w:rPr>
            </w:pPr>
            <w:r w:rsidRPr="008C2C94">
              <w:rPr>
                <w:sz w:val="20"/>
              </w:rPr>
              <w:t>Ready to present on scheduled presentation day with all materials and prepared</w:t>
            </w:r>
            <w:r w:rsidR="00CC6049" w:rsidRPr="008C2C94">
              <w:rPr>
                <w:sz w:val="20"/>
              </w:rPr>
              <w:t xml:space="preserve">. </w:t>
            </w:r>
          </w:p>
        </w:tc>
        <w:tc>
          <w:tcPr>
            <w:tcW w:w="2263" w:type="dxa"/>
          </w:tcPr>
          <w:p w14:paraId="20334823" w14:textId="117C40B2" w:rsidR="00600990" w:rsidRPr="008C2C94" w:rsidRDefault="00600990" w:rsidP="00CC6049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Ready to present on scheduled presentation day with difficulty retrieving materials and prepared </w:t>
            </w:r>
            <w:r w:rsidR="00CC6049" w:rsidRPr="008C2C94">
              <w:rPr>
                <w:sz w:val="20"/>
              </w:rPr>
              <w:t>but not rehearsed.</w:t>
            </w:r>
          </w:p>
        </w:tc>
        <w:tc>
          <w:tcPr>
            <w:tcW w:w="2353" w:type="dxa"/>
          </w:tcPr>
          <w:p w14:paraId="6A6321D5" w14:textId="67573F9A" w:rsidR="00600990" w:rsidRPr="008C2C94" w:rsidRDefault="00600990" w:rsidP="00CC6049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Not to present on scheduled presentation day with difficulty retrieving materials and not prepared and </w:t>
            </w:r>
            <w:r w:rsidR="00CC6049" w:rsidRPr="008C2C94">
              <w:rPr>
                <w:sz w:val="20"/>
              </w:rPr>
              <w:t xml:space="preserve">not rehearsed. </w:t>
            </w:r>
          </w:p>
        </w:tc>
      </w:tr>
      <w:tr w:rsidR="00600990" w:rsidRPr="00600990" w14:paraId="3814B108" w14:textId="77777777" w:rsidTr="008C2C94">
        <w:trPr>
          <w:trHeight w:val="1212"/>
        </w:trPr>
        <w:tc>
          <w:tcPr>
            <w:tcW w:w="2090" w:type="dxa"/>
          </w:tcPr>
          <w:p w14:paraId="77977B31" w14:textId="548FAA1A" w:rsidR="00600990" w:rsidRPr="008C2C94" w:rsidRDefault="00600990" w:rsidP="00600990">
            <w:pPr>
              <w:rPr>
                <w:b/>
                <w:sz w:val="20"/>
              </w:rPr>
            </w:pPr>
            <w:r w:rsidRPr="008C2C94">
              <w:rPr>
                <w:b/>
                <w:sz w:val="20"/>
              </w:rPr>
              <w:t xml:space="preserve">Time management </w:t>
            </w:r>
          </w:p>
        </w:tc>
        <w:tc>
          <w:tcPr>
            <w:tcW w:w="2318" w:type="dxa"/>
          </w:tcPr>
          <w:p w14:paraId="095DFB51" w14:textId="792EEABD" w:rsidR="00600990" w:rsidRPr="008C2C94" w:rsidRDefault="00600990" w:rsidP="00DE21B2">
            <w:pPr>
              <w:rPr>
                <w:sz w:val="20"/>
              </w:rPr>
            </w:pPr>
            <w:r w:rsidRPr="008C2C94">
              <w:rPr>
                <w:sz w:val="20"/>
              </w:rPr>
              <w:t>Graphic organizers</w:t>
            </w:r>
            <w:r w:rsidR="00DE21B2">
              <w:rPr>
                <w:sz w:val="20"/>
              </w:rPr>
              <w:t xml:space="preserve"> and project</w:t>
            </w:r>
            <w:r w:rsidRPr="008C2C94">
              <w:rPr>
                <w:sz w:val="20"/>
              </w:rPr>
              <w:t xml:space="preserve"> were turned in</w:t>
            </w:r>
            <w:r w:rsidR="00DE21B2">
              <w:rPr>
                <w:sz w:val="20"/>
              </w:rPr>
              <w:t xml:space="preserve"> </w:t>
            </w:r>
            <w:r w:rsidRPr="008C2C94">
              <w:rPr>
                <w:sz w:val="20"/>
              </w:rPr>
              <w:t>before deadli</w:t>
            </w:r>
            <w:r w:rsidR="00DE21B2">
              <w:rPr>
                <w:sz w:val="20"/>
              </w:rPr>
              <w:t xml:space="preserve">nes, worked diligently in class. </w:t>
            </w:r>
          </w:p>
        </w:tc>
        <w:tc>
          <w:tcPr>
            <w:tcW w:w="2285" w:type="dxa"/>
          </w:tcPr>
          <w:p w14:paraId="77DDD9D7" w14:textId="2B23E667" w:rsidR="00600990" w:rsidRPr="008C2C94" w:rsidRDefault="00600990" w:rsidP="00DE21B2">
            <w:pPr>
              <w:rPr>
                <w:sz w:val="20"/>
              </w:rPr>
            </w:pPr>
            <w:r w:rsidRPr="008C2C94">
              <w:rPr>
                <w:sz w:val="20"/>
              </w:rPr>
              <w:t>Graphic organizers</w:t>
            </w:r>
            <w:r w:rsidR="00DE21B2">
              <w:rPr>
                <w:sz w:val="20"/>
              </w:rPr>
              <w:t xml:space="preserve"> and project</w:t>
            </w:r>
            <w:r w:rsidRPr="008C2C94">
              <w:rPr>
                <w:sz w:val="20"/>
              </w:rPr>
              <w:t xml:space="preserve"> were turned i</w:t>
            </w:r>
            <w:r w:rsidR="00DE21B2">
              <w:rPr>
                <w:sz w:val="20"/>
              </w:rPr>
              <w:t xml:space="preserve">n on deadlines, worked in class. </w:t>
            </w:r>
          </w:p>
        </w:tc>
        <w:tc>
          <w:tcPr>
            <w:tcW w:w="2263" w:type="dxa"/>
          </w:tcPr>
          <w:p w14:paraId="757F1748" w14:textId="4F90D5E1" w:rsidR="00600990" w:rsidRPr="008C2C94" w:rsidRDefault="00600990" w:rsidP="00DE21B2">
            <w:pPr>
              <w:rPr>
                <w:sz w:val="20"/>
              </w:rPr>
            </w:pPr>
            <w:r w:rsidRPr="008C2C94">
              <w:rPr>
                <w:sz w:val="20"/>
              </w:rPr>
              <w:t xml:space="preserve">Graphic organizers </w:t>
            </w:r>
            <w:r w:rsidR="00DE21B2">
              <w:rPr>
                <w:sz w:val="20"/>
              </w:rPr>
              <w:t xml:space="preserve">and/or project </w:t>
            </w:r>
            <w:r w:rsidRPr="008C2C94">
              <w:rPr>
                <w:sz w:val="20"/>
              </w:rPr>
              <w:t>were turned in</w:t>
            </w:r>
            <w:r w:rsidR="00DE21B2">
              <w:rPr>
                <w:sz w:val="20"/>
              </w:rPr>
              <w:t xml:space="preserve"> late, somewhat worked in class. </w:t>
            </w:r>
          </w:p>
        </w:tc>
        <w:tc>
          <w:tcPr>
            <w:tcW w:w="2353" w:type="dxa"/>
          </w:tcPr>
          <w:p w14:paraId="27AD2297" w14:textId="1C7926DA" w:rsidR="00600990" w:rsidRPr="008C2C94" w:rsidRDefault="00600990" w:rsidP="00DE21B2">
            <w:pPr>
              <w:rPr>
                <w:sz w:val="20"/>
              </w:rPr>
            </w:pPr>
            <w:r w:rsidRPr="008C2C94">
              <w:rPr>
                <w:sz w:val="20"/>
              </w:rPr>
              <w:t>Graphic organizers</w:t>
            </w:r>
            <w:r w:rsidR="00DE21B2">
              <w:rPr>
                <w:sz w:val="20"/>
              </w:rPr>
              <w:t xml:space="preserve"> and project</w:t>
            </w:r>
            <w:r w:rsidRPr="008C2C94">
              <w:rPr>
                <w:sz w:val="20"/>
              </w:rPr>
              <w:t xml:space="preserve"> were turned in late, did not work</w:t>
            </w:r>
            <w:r w:rsidR="00DE21B2">
              <w:rPr>
                <w:sz w:val="20"/>
              </w:rPr>
              <w:t xml:space="preserve"> in class. </w:t>
            </w:r>
          </w:p>
        </w:tc>
      </w:tr>
    </w:tbl>
    <w:p w14:paraId="6EF5237A" w14:textId="1ED9111C" w:rsidR="008C2C94" w:rsidRPr="00600990" w:rsidRDefault="008C2C94" w:rsidP="00F82EF0">
      <w:pPr>
        <w:ind w:left="-270"/>
      </w:pPr>
    </w:p>
    <w:p w14:paraId="0E80F736" w14:textId="60209242" w:rsidR="008C2C94" w:rsidRPr="008C2C94" w:rsidRDefault="00600990" w:rsidP="00F82EF0">
      <w:pPr>
        <w:ind w:left="-270"/>
        <w:rPr>
          <w:b/>
        </w:rPr>
      </w:pPr>
      <w:r w:rsidRPr="00CC6049">
        <w:rPr>
          <w:b/>
        </w:rPr>
        <w:t>Total Points: ___</w:t>
      </w:r>
      <w:r w:rsidR="00CC6049">
        <w:rPr>
          <w:b/>
        </w:rPr>
        <w:t>_____</w:t>
      </w:r>
      <w:r w:rsidRPr="00CC6049">
        <w:rPr>
          <w:b/>
        </w:rPr>
        <w:t>_</w:t>
      </w:r>
      <w:r w:rsidRPr="008C2C94">
        <w:rPr>
          <w:b/>
        </w:rPr>
        <w:t xml:space="preserve">____ / </w:t>
      </w:r>
      <w:r w:rsidR="00DE21B2">
        <w:rPr>
          <w:b/>
        </w:rPr>
        <w:t>100</w:t>
      </w:r>
    </w:p>
    <w:p w14:paraId="77D2B3C2" w14:textId="6780800C" w:rsidR="008C2C94" w:rsidRPr="008C2C94" w:rsidRDefault="008C2C94" w:rsidP="00F82EF0">
      <w:pPr>
        <w:ind w:left="-270"/>
        <w:rPr>
          <w:b/>
        </w:rPr>
      </w:pPr>
      <w:r w:rsidRPr="008C2C94">
        <w:rPr>
          <w:b/>
        </w:rPr>
        <w:t xml:space="preserve">Checklist </w:t>
      </w:r>
      <w:r>
        <w:rPr>
          <w:b/>
        </w:rPr>
        <w:t>for success:</w:t>
      </w:r>
    </w:p>
    <w:p w14:paraId="73A9CE42" w14:textId="13707CAC" w:rsidR="008C2C94" w:rsidRPr="008C2C94" w:rsidRDefault="008C2C94" w:rsidP="00F82EF0">
      <w:pPr>
        <w:ind w:left="-270"/>
        <w:rPr>
          <w:b/>
          <w:sz w:val="20"/>
        </w:rPr>
      </w:pPr>
      <w:r w:rsidRPr="008C2C94">
        <w:rPr>
          <w:b/>
          <w:sz w:val="20"/>
        </w:rPr>
        <w:t xml:space="preserve">____ Did you include all components of graphic organizer? (6 places of interest and all 6 components) </w:t>
      </w:r>
    </w:p>
    <w:p w14:paraId="28BC6886" w14:textId="4F215F25" w:rsidR="008C2C94" w:rsidRPr="008C2C94" w:rsidRDefault="008C2C94" w:rsidP="00F82EF0">
      <w:pPr>
        <w:ind w:left="-270"/>
        <w:rPr>
          <w:b/>
          <w:sz w:val="20"/>
        </w:rPr>
      </w:pPr>
      <w:r w:rsidRPr="008C2C94">
        <w:rPr>
          <w:b/>
          <w:sz w:val="20"/>
        </w:rPr>
        <w:t xml:space="preserve">____ Did you include total estimated trip cost? </w:t>
      </w:r>
    </w:p>
    <w:p w14:paraId="50BAE210" w14:textId="185C8D92" w:rsidR="008C2C94" w:rsidRPr="008C2C94" w:rsidRDefault="008C2C94" w:rsidP="00F82EF0">
      <w:pPr>
        <w:ind w:left="-270"/>
        <w:rPr>
          <w:b/>
          <w:sz w:val="20"/>
        </w:rPr>
      </w:pPr>
      <w:r w:rsidRPr="008C2C94">
        <w:rPr>
          <w:b/>
          <w:sz w:val="20"/>
        </w:rPr>
        <w:t>____ Did you include 20 vocabulary words and at least 10 verbs in</w:t>
      </w:r>
      <w:r>
        <w:rPr>
          <w:b/>
          <w:sz w:val="20"/>
        </w:rPr>
        <w:t xml:space="preserve"> past tense</w:t>
      </w:r>
      <w:r w:rsidRPr="008C2C94">
        <w:rPr>
          <w:b/>
          <w:sz w:val="20"/>
        </w:rPr>
        <w:t xml:space="preserve">? (4 different subjects (I, She/he, we, they) </w:t>
      </w:r>
    </w:p>
    <w:p w14:paraId="12D0E1DF" w14:textId="34A9B0BB" w:rsidR="008C2C94" w:rsidRPr="008C2C94" w:rsidRDefault="008C2C94" w:rsidP="00F82EF0">
      <w:pPr>
        <w:ind w:left="-270"/>
        <w:rPr>
          <w:b/>
          <w:sz w:val="20"/>
        </w:rPr>
      </w:pPr>
      <w:r w:rsidRPr="008C2C94">
        <w:rPr>
          <w:b/>
          <w:sz w:val="20"/>
        </w:rPr>
        <w:t xml:space="preserve">____ Did you include 12 pictures? Did you include proof of how much plane and hotel cost in native currency? </w:t>
      </w:r>
    </w:p>
    <w:p w14:paraId="0722EB5A" w14:textId="7934BD03" w:rsidR="008C2C94" w:rsidRPr="008C2C94" w:rsidRDefault="008C2C94" w:rsidP="00F82EF0">
      <w:pPr>
        <w:ind w:left="-270"/>
        <w:rPr>
          <w:b/>
          <w:sz w:val="20"/>
        </w:rPr>
      </w:pPr>
      <w:r w:rsidRPr="008C2C94">
        <w:rPr>
          <w:b/>
          <w:sz w:val="20"/>
        </w:rPr>
        <w:t xml:space="preserve">____ Were you prepared for presentation and all components turn in on time? </w:t>
      </w:r>
    </w:p>
    <w:p w14:paraId="2E5E699F" w14:textId="29D57F3E" w:rsidR="003103DD" w:rsidRDefault="008C2C94" w:rsidP="00F82EF0">
      <w:pPr>
        <w:ind w:left="-270"/>
        <w:rPr>
          <w:b/>
          <w:sz w:val="20"/>
        </w:rPr>
      </w:pPr>
      <w:r w:rsidRPr="008C2C94">
        <w:rPr>
          <w:b/>
          <w:sz w:val="20"/>
        </w:rPr>
        <w:t xml:space="preserve">____ Did </w:t>
      </w:r>
      <w:r w:rsidR="008A1EF9">
        <w:rPr>
          <w:b/>
          <w:sz w:val="20"/>
        </w:rPr>
        <w:t xml:space="preserve">you </w:t>
      </w:r>
      <w:r w:rsidRPr="008C2C94">
        <w:rPr>
          <w:b/>
          <w:sz w:val="20"/>
        </w:rPr>
        <w:t xml:space="preserve">turn in graphic organizer and rough draft on time? </w:t>
      </w:r>
      <w:bookmarkStart w:id="0" w:name="_GoBack"/>
      <w:bookmarkEnd w:id="0"/>
    </w:p>
    <w:p w14:paraId="20CC090B" w14:textId="0EF43793" w:rsidR="00DE21B2" w:rsidRDefault="00DE21B2" w:rsidP="00F82EF0">
      <w:pPr>
        <w:ind w:left="-270"/>
        <w:rPr>
          <w:b/>
          <w:sz w:val="20"/>
        </w:rPr>
      </w:pPr>
    </w:p>
    <w:p w14:paraId="4A04B85A" w14:textId="77777777" w:rsidR="00DE21B2" w:rsidRDefault="00DE21B2" w:rsidP="00F82EF0">
      <w:pPr>
        <w:ind w:left="-270"/>
        <w:rPr>
          <w:b/>
          <w:sz w:val="20"/>
        </w:rPr>
      </w:pPr>
    </w:p>
    <w:p w14:paraId="139C8167" w14:textId="717B9DB7" w:rsidR="003103DD" w:rsidRDefault="003103DD" w:rsidP="003103DD">
      <w:pPr>
        <w:spacing w:after="0" w:line="240" w:lineRule="auto"/>
        <w:ind w:left="-274"/>
        <w:rPr>
          <w:b/>
          <w:sz w:val="20"/>
        </w:rPr>
      </w:pPr>
      <w:r>
        <w:rPr>
          <w:b/>
          <w:sz w:val="20"/>
        </w:rPr>
        <w:lastRenderedPageBreak/>
        <w:t xml:space="preserve">Partner Survey: </w:t>
      </w:r>
    </w:p>
    <w:p w14:paraId="2633641A" w14:textId="72270CDD" w:rsidR="003103DD" w:rsidRDefault="003103DD" w:rsidP="003103DD">
      <w:pPr>
        <w:spacing w:after="0" w:line="240" w:lineRule="auto"/>
        <w:ind w:left="-274"/>
        <w:rPr>
          <w:b/>
          <w:sz w:val="20"/>
        </w:rPr>
      </w:pPr>
      <w:r>
        <w:rPr>
          <w:b/>
          <w:sz w:val="20"/>
        </w:rPr>
        <w:t>4 is the highest, 1 is lowest</w:t>
      </w:r>
    </w:p>
    <w:p w14:paraId="1579717B" w14:textId="1886D745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1. On a scale of 1-4 how much did your partner participate in research and completion of graphic organizer? </w:t>
      </w:r>
    </w:p>
    <w:p w14:paraId="146B33F5" w14:textId="63CA67EE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00F3217A" w14:textId="7A07D439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2. On a scale of 1-4 how much did you partner help prepare the PowerPoint/Visual Aid for this project? </w:t>
      </w:r>
    </w:p>
    <w:p w14:paraId="67EC000A" w14:textId="05C9F2E0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2A508123" w14:textId="6EACD8B9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>3.</w:t>
      </w:r>
      <w:r w:rsidRPr="003103DD">
        <w:rPr>
          <w:b/>
          <w:sz w:val="20"/>
        </w:rPr>
        <w:t xml:space="preserve"> </w:t>
      </w:r>
      <w:r>
        <w:rPr>
          <w:b/>
          <w:sz w:val="20"/>
        </w:rPr>
        <w:t xml:space="preserve"> On a scale of 1-4 how much did your collaborate during class time? </w:t>
      </w:r>
    </w:p>
    <w:p w14:paraId="64DA16D4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175B1CD0" w14:textId="47553729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4. On a scale of 1-4 how prepared was your partner for the presentation? </w:t>
      </w:r>
    </w:p>
    <w:p w14:paraId="2DE881E5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76D2E323" w14:textId="65AD0F0C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5.  On a scale of 1-4 how much did your partner participate in the preparation of the rough draft? </w:t>
      </w:r>
    </w:p>
    <w:p w14:paraId="07735151" w14:textId="4DA2B94F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253AAE1A" w14:textId="77777777" w:rsidR="003103DD" w:rsidRDefault="003103DD" w:rsidP="003103DD">
      <w:pPr>
        <w:spacing w:after="0" w:line="240" w:lineRule="auto"/>
        <w:ind w:left="-274"/>
        <w:rPr>
          <w:b/>
          <w:sz w:val="20"/>
        </w:rPr>
      </w:pPr>
    </w:p>
    <w:p w14:paraId="129C4215" w14:textId="245D2AAB" w:rsidR="003103DD" w:rsidRDefault="003103DD" w:rsidP="003103DD">
      <w:pPr>
        <w:spacing w:after="0"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Partner Survey: </w:t>
      </w:r>
    </w:p>
    <w:p w14:paraId="0F9FD429" w14:textId="77777777" w:rsidR="003103DD" w:rsidRDefault="003103DD" w:rsidP="003103DD">
      <w:pPr>
        <w:spacing w:after="0" w:line="240" w:lineRule="auto"/>
        <w:ind w:left="-274"/>
        <w:rPr>
          <w:b/>
          <w:sz w:val="20"/>
        </w:rPr>
      </w:pPr>
      <w:r>
        <w:rPr>
          <w:b/>
          <w:sz w:val="20"/>
        </w:rPr>
        <w:t>4 is the highest, 1 is lowest</w:t>
      </w:r>
    </w:p>
    <w:p w14:paraId="2C9D7ED7" w14:textId="358005D3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1. On a scale of 1-4 how much did your partner participate in research and completion of graphic organizer? </w:t>
      </w:r>
    </w:p>
    <w:p w14:paraId="3117D267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74E7641E" w14:textId="07FD2519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2. On a scale of 1-4 how much did your partner help prepare the PowerPoint/Visual Aid for this project? </w:t>
      </w:r>
    </w:p>
    <w:p w14:paraId="6BF8D2A6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43B61EF8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>3.</w:t>
      </w:r>
      <w:r w:rsidRPr="003103DD">
        <w:rPr>
          <w:b/>
          <w:sz w:val="20"/>
        </w:rPr>
        <w:t xml:space="preserve"> </w:t>
      </w:r>
      <w:r>
        <w:rPr>
          <w:b/>
          <w:sz w:val="20"/>
        </w:rPr>
        <w:t xml:space="preserve"> On a scale of 1-4 how much did your collaborate during class time? </w:t>
      </w:r>
    </w:p>
    <w:p w14:paraId="3CCEE2E4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67E313A7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4. On a scale of 1-4 how prepared was your partner for the presentation? </w:t>
      </w:r>
    </w:p>
    <w:p w14:paraId="0D75CACF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33B15F22" w14:textId="32F774EC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5.  On a scale of 1-4 how much did your partner participate in the preparation of the rough draft? </w:t>
      </w:r>
    </w:p>
    <w:p w14:paraId="4F956B03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0C409CBF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</w:p>
    <w:p w14:paraId="05F168AE" w14:textId="32373D8A" w:rsidR="003103DD" w:rsidRDefault="003103DD" w:rsidP="003103DD">
      <w:pPr>
        <w:spacing w:after="0"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Partner Survey: </w:t>
      </w:r>
    </w:p>
    <w:p w14:paraId="19497D4E" w14:textId="77777777" w:rsidR="003103DD" w:rsidRDefault="003103DD" w:rsidP="003103DD">
      <w:pPr>
        <w:spacing w:after="0" w:line="240" w:lineRule="auto"/>
        <w:ind w:left="-274"/>
        <w:rPr>
          <w:b/>
          <w:sz w:val="20"/>
        </w:rPr>
      </w:pPr>
      <w:r>
        <w:rPr>
          <w:b/>
          <w:sz w:val="20"/>
        </w:rPr>
        <w:t>4 is the highest, 1 is lowest</w:t>
      </w:r>
    </w:p>
    <w:p w14:paraId="3358E59D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1. On a scale of 1-4 how much did your partner participate in research and completion of graphic organizer? </w:t>
      </w:r>
    </w:p>
    <w:p w14:paraId="746D8E6D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29FDD5FF" w14:textId="1584D7F2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2. On a scale of 1-4 how much did your partner help prepare the PowerPoint/Visual Aid for this project? </w:t>
      </w:r>
    </w:p>
    <w:p w14:paraId="0A076EC8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5A31ABA6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>3.</w:t>
      </w:r>
      <w:r w:rsidRPr="003103DD">
        <w:rPr>
          <w:b/>
          <w:sz w:val="20"/>
        </w:rPr>
        <w:t xml:space="preserve"> </w:t>
      </w:r>
      <w:r>
        <w:rPr>
          <w:b/>
          <w:sz w:val="20"/>
        </w:rPr>
        <w:t xml:space="preserve"> On a scale of 1-4 how much did your collaborate during class time? </w:t>
      </w:r>
    </w:p>
    <w:p w14:paraId="3E92D399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21CC7BAF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4. On a scale of 1-4 how prepared was your partner for the presentation? </w:t>
      </w:r>
    </w:p>
    <w:p w14:paraId="3CB1C004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0A203252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 xml:space="preserve">5.  On a scale of 1-4 how much did your partner participate in the preparation of the rough draft? </w:t>
      </w:r>
    </w:p>
    <w:p w14:paraId="1037379A" w14:textId="77777777" w:rsidR="003103DD" w:rsidRDefault="003103DD" w:rsidP="003103DD">
      <w:pPr>
        <w:spacing w:line="240" w:lineRule="auto"/>
        <w:ind w:left="-27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</w:p>
    <w:p w14:paraId="7A96D34F" w14:textId="77777777" w:rsidR="003103DD" w:rsidRPr="008C2C94" w:rsidRDefault="003103DD" w:rsidP="00F82EF0">
      <w:pPr>
        <w:ind w:left="-270"/>
        <w:rPr>
          <w:b/>
          <w:sz w:val="20"/>
        </w:rPr>
      </w:pPr>
    </w:p>
    <w:sectPr w:rsidR="003103DD" w:rsidRPr="008C2C94" w:rsidSect="003103DD">
      <w:pgSz w:w="12240" w:h="15840"/>
      <w:pgMar w:top="720" w:right="27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F0"/>
    <w:rsid w:val="003103DD"/>
    <w:rsid w:val="00523107"/>
    <w:rsid w:val="00600990"/>
    <w:rsid w:val="008136F6"/>
    <w:rsid w:val="008A1EF9"/>
    <w:rsid w:val="008C2C94"/>
    <w:rsid w:val="00C00EF2"/>
    <w:rsid w:val="00CA5D13"/>
    <w:rsid w:val="00CC6049"/>
    <w:rsid w:val="00DE21B2"/>
    <w:rsid w:val="00ED4C17"/>
    <w:rsid w:val="00F8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13A6"/>
  <w15:chartTrackingRefBased/>
  <w15:docId w15:val="{4B108543-CF80-448A-B85B-432B6508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E46075-BCEA-4097-B857-FB6487FCAEB2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F81375-2E93-4C40-99C2-C2F6CD3600D2}">
      <dgm:prSet phldrT="[Text]"/>
      <dgm:spPr/>
      <dgm:t>
        <a:bodyPr/>
        <a:lstStyle/>
        <a:p>
          <a:r>
            <a:rPr lang="en-US"/>
            <a:t>Día 1</a:t>
          </a:r>
        </a:p>
      </dgm:t>
    </dgm:pt>
    <dgm:pt modelId="{CE7E886F-3F00-4D3A-A22F-22A5631A808C}" type="parTrans" cxnId="{781EFD5E-B756-4F68-BB2E-5B5549EEE42F}">
      <dgm:prSet/>
      <dgm:spPr/>
      <dgm:t>
        <a:bodyPr/>
        <a:lstStyle/>
        <a:p>
          <a:endParaRPr lang="en-US"/>
        </a:p>
      </dgm:t>
    </dgm:pt>
    <dgm:pt modelId="{19CEA3D8-1CA9-4D49-B57F-4DBFAD56F05A}" type="sibTrans" cxnId="{781EFD5E-B756-4F68-BB2E-5B5549EEE42F}">
      <dgm:prSet/>
      <dgm:spPr/>
      <dgm:t>
        <a:bodyPr/>
        <a:lstStyle/>
        <a:p>
          <a:endParaRPr lang="en-US"/>
        </a:p>
      </dgm:t>
    </dgm:pt>
    <dgm:pt modelId="{D56329CE-5CCA-48EA-97CE-97694C33405D}">
      <dgm:prSet phldrT="[Text]"/>
      <dgm:spPr/>
      <dgm:t>
        <a:bodyPr/>
        <a:lstStyle/>
        <a:p>
          <a:r>
            <a:rPr lang="en-US"/>
            <a:t>Día 2</a:t>
          </a:r>
        </a:p>
      </dgm:t>
    </dgm:pt>
    <dgm:pt modelId="{FCE18008-3B29-45D0-BE0D-DB3428FCCC43}" type="parTrans" cxnId="{F09707A6-E098-4E8B-9EA7-1CF84898BD04}">
      <dgm:prSet/>
      <dgm:spPr/>
      <dgm:t>
        <a:bodyPr/>
        <a:lstStyle/>
        <a:p>
          <a:endParaRPr lang="en-US"/>
        </a:p>
      </dgm:t>
    </dgm:pt>
    <dgm:pt modelId="{9AE1AA6F-AA7F-4CF7-9802-BAE98604C0BD}" type="sibTrans" cxnId="{F09707A6-E098-4E8B-9EA7-1CF84898BD04}">
      <dgm:prSet/>
      <dgm:spPr/>
      <dgm:t>
        <a:bodyPr/>
        <a:lstStyle/>
        <a:p>
          <a:endParaRPr lang="en-US"/>
        </a:p>
      </dgm:t>
    </dgm:pt>
    <dgm:pt modelId="{628692A8-EB7D-4559-9E4A-235FD187F8C4}">
      <dgm:prSet phldrT="[Text]"/>
      <dgm:spPr/>
      <dgm:t>
        <a:bodyPr/>
        <a:lstStyle/>
        <a:p>
          <a:r>
            <a:rPr lang="en-US"/>
            <a:t>Día 3</a:t>
          </a:r>
        </a:p>
      </dgm:t>
    </dgm:pt>
    <dgm:pt modelId="{7D439266-B7EB-4B02-A602-C2DD89B68165}" type="parTrans" cxnId="{8C19B387-A692-4B4B-AEDE-0B0773CA21C3}">
      <dgm:prSet/>
      <dgm:spPr/>
      <dgm:t>
        <a:bodyPr/>
        <a:lstStyle/>
        <a:p>
          <a:endParaRPr lang="en-US"/>
        </a:p>
      </dgm:t>
    </dgm:pt>
    <dgm:pt modelId="{8576814D-9567-4C04-8B41-8931F8A936DB}" type="sibTrans" cxnId="{8C19B387-A692-4B4B-AEDE-0B0773CA21C3}">
      <dgm:prSet/>
      <dgm:spPr/>
      <dgm:t>
        <a:bodyPr/>
        <a:lstStyle/>
        <a:p>
          <a:endParaRPr lang="en-US"/>
        </a:p>
      </dgm:t>
    </dgm:pt>
    <dgm:pt modelId="{13F014F3-20D1-48A9-B57D-659384F0BE18}">
      <dgm:prSet phldrT="[Text]"/>
      <dgm:spPr/>
      <dgm:t>
        <a:bodyPr/>
        <a:lstStyle/>
        <a:p>
          <a:endParaRPr lang="en-US"/>
        </a:p>
      </dgm:t>
    </dgm:pt>
    <dgm:pt modelId="{1A98734B-EA0D-47AB-ADA2-ADCDC9A01645}" type="parTrans" cxnId="{D9A69ABE-0648-4164-8B77-5C1C1302D1AC}">
      <dgm:prSet/>
      <dgm:spPr/>
      <dgm:t>
        <a:bodyPr/>
        <a:lstStyle/>
        <a:p>
          <a:endParaRPr lang="en-US"/>
        </a:p>
      </dgm:t>
    </dgm:pt>
    <dgm:pt modelId="{5DACEAA1-3236-40BB-9BFC-4A913418BB6D}" type="sibTrans" cxnId="{D9A69ABE-0648-4164-8B77-5C1C1302D1AC}">
      <dgm:prSet/>
      <dgm:spPr/>
      <dgm:t>
        <a:bodyPr/>
        <a:lstStyle/>
        <a:p>
          <a:endParaRPr lang="en-US"/>
        </a:p>
      </dgm:t>
    </dgm:pt>
    <dgm:pt modelId="{241DD1E0-A27F-47CD-82CC-06735E932874}">
      <dgm:prSet/>
      <dgm:spPr/>
      <dgm:t>
        <a:bodyPr/>
        <a:lstStyle/>
        <a:p>
          <a:r>
            <a:rPr lang="en-US"/>
            <a:t>Día 4</a:t>
          </a:r>
        </a:p>
      </dgm:t>
    </dgm:pt>
    <dgm:pt modelId="{337D8E4E-A79F-4D34-8368-A7ECA633CFF5}" type="parTrans" cxnId="{3F346B66-BEF6-48C3-8BC6-F74FE8B3A7BC}">
      <dgm:prSet/>
      <dgm:spPr/>
      <dgm:t>
        <a:bodyPr/>
        <a:lstStyle/>
        <a:p>
          <a:endParaRPr lang="en-US"/>
        </a:p>
      </dgm:t>
    </dgm:pt>
    <dgm:pt modelId="{B0219388-BEF2-4D81-9881-D556550FB3BE}" type="sibTrans" cxnId="{3F346B66-BEF6-48C3-8BC6-F74FE8B3A7BC}">
      <dgm:prSet/>
      <dgm:spPr/>
      <dgm:t>
        <a:bodyPr/>
        <a:lstStyle/>
        <a:p>
          <a:endParaRPr lang="en-US"/>
        </a:p>
      </dgm:t>
    </dgm:pt>
    <dgm:pt modelId="{4D209261-E792-4DAB-95A3-7ED11F5AF789}">
      <dgm:prSet/>
      <dgm:spPr/>
      <dgm:t>
        <a:bodyPr/>
        <a:lstStyle/>
        <a:p>
          <a:r>
            <a:rPr lang="en-US"/>
            <a:t>Día 5</a:t>
          </a:r>
        </a:p>
      </dgm:t>
    </dgm:pt>
    <dgm:pt modelId="{5EB8111B-19A0-4ECA-A970-F4F7F71BFABF}" type="parTrans" cxnId="{B0516257-A13E-469E-A2CA-B7347096A935}">
      <dgm:prSet/>
      <dgm:spPr/>
      <dgm:t>
        <a:bodyPr/>
        <a:lstStyle/>
        <a:p>
          <a:endParaRPr lang="en-US"/>
        </a:p>
      </dgm:t>
    </dgm:pt>
    <dgm:pt modelId="{F7D32360-1641-4210-81A8-D31F06DB039B}" type="sibTrans" cxnId="{B0516257-A13E-469E-A2CA-B7347096A935}">
      <dgm:prSet/>
      <dgm:spPr/>
      <dgm:t>
        <a:bodyPr/>
        <a:lstStyle/>
        <a:p>
          <a:endParaRPr lang="en-US"/>
        </a:p>
      </dgm:t>
    </dgm:pt>
    <dgm:pt modelId="{67492027-9AAE-40C5-8A28-8C85E78A7A33}">
      <dgm:prSet/>
      <dgm:spPr/>
      <dgm:t>
        <a:bodyPr/>
        <a:lstStyle/>
        <a:p>
          <a:r>
            <a:rPr lang="en-US"/>
            <a:t>Día 6</a:t>
          </a:r>
        </a:p>
      </dgm:t>
    </dgm:pt>
    <dgm:pt modelId="{87D8530B-2A82-4182-B209-5D97433A268E}" type="parTrans" cxnId="{5ADBB86E-BE2A-43E1-AAA7-69FAFFE2AEC1}">
      <dgm:prSet/>
      <dgm:spPr/>
      <dgm:t>
        <a:bodyPr/>
        <a:lstStyle/>
        <a:p>
          <a:endParaRPr lang="en-US"/>
        </a:p>
      </dgm:t>
    </dgm:pt>
    <dgm:pt modelId="{4627DD69-7DB5-4664-B48F-291A899EC26C}" type="sibTrans" cxnId="{5ADBB86E-BE2A-43E1-AAA7-69FAFFE2AEC1}">
      <dgm:prSet/>
      <dgm:spPr/>
      <dgm:t>
        <a:bodyPr/>
        <a:lstStyle/>
        <a:p>
          <a:endParaRPr lang="en-US"/>
        </a:p>
      </dgm:t>
    </dgm:pt>
    <dgm:pt modelId="{82D04323-DF41-41B4-A593-781F2FA38ADA}">
      <dgm:prSet/>
      <dgm:spPr/>
      <dgm:t>
        <a:bodyPr/>
        <a:lstStyle/>
        <a:p>
          <a:r>
            <a:rPr lang="en-US"/>
            <a:t>Día 7</a:t>
          </a:r>
        </a:p>
      </dgm:t>
    </dgm:pt>
    <dgm:pt modelId="{B11CC3A3-7DC3-422C-BFB6-0C87C5E2C390}" type="parTrans" cxnId="{CE9BFE30-933B-4C1F-8396-26BD14C70934}">
      <dgm:prSet/>
      <dgm:spPr/>
      <dgm:t>
        <a:bodyPr/>
        <a:lstStyle/>
        <a:p>
          <a:endParaRPr lang="en-US"/>
        </a:p>
      </dgm:t>
    </dgm:pt>
    <dgm:pt modelId="{51FE2537-5F0C-4349-ADCB-20F957C6B22B}" type="sibTrans" cxnId="{CE9BFE30-933B-4C1F-8396-26BD14C70934}">
      <dgm:prSet/>
      <dgm:spPr/>
      <dgm:t>
        <a:bodyPr/>
        <a:lstStyle/>
        <a:p>
          <a:endParaRPr lang="en-US"/>
        </a:p>
      </dgm:t>
    </dgm:pt>
    <dgm:pt modelId="{FE37DD74-637C-43CC-BDFF-F637CDB782F4}">
      <dgm:prSet/>
      <dgm:spPr/>
      <dgm:t>
        <a:bodyPr/>
        <a:lstStyle/>
        <a:p>
          <a:r>
            <a:rPr lang="en-US"/>
            <a:t>Día 8</a:t>
          </a:r>
        </a:p>
      </dgm:t>
    </dgm:pt>
    <dgm:pt modelId="{A34A0DCE-48BE-4ED4-8DD9-3AD929B050E0}" type="parTrans" cxnId="{348ECDB3-DE1E-4E44-B873-8ACEEAEDD166}">
      <dgm:prSet/>
      <dgm:spPr/>
      <dgm:t>
        <a:bodyPr/>
        <a:lstStyle/>
        <a:p>
          <a:endParaRPr lang="en-US"/>
        </a:p>
      </dgm:t>
    </dgm:pt>
    <dgm:pt modelId="{0B99F164-616A-4DBE-999E-0240D2E9CC51}" type="sibTrans" cxnId="{348ECDB3-DE1E-4E44-B873-8ACEEAEDD166}">
      <dgm:prSet/>
      <dgm:spPr/>
      <dgm:t>
        <a:bodyPr/>
        <a:lstStyle/>
        <a:p>
          <a:endParaRPr lang="en-US"/>
        </a:p>
      </dgm:t>
    </dgm:pt>
    <dgm:pt modelId="{E0C11DF4-DC3B-414E-9A3E-92B400AD14C5}" type="pres">
      <dgm:prSet presAssocID="{BAE46075-BCEA-4097-B857-FB6487FCAEB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A8BDA34-2ED8-42E3-984F-9EB345E20F47}" type="pres">
      <dgm:prSet presAssocID="{ACF81375-2E93-4C40-99C2-C2F6CD3600D2}" presName="composite" presStyleCnt="0"/>
      <dgm:spPr/>
    </dgm:pt>
    <dgm:pt modelId="{479AB35C-6B6D-4C32-937E-825DF9117D80}" type="pres">
      <dgm:prSet presAssocID="{ACF81375-2E93-4C40-99C2-C2F6CD3600D2}" presName="parentText" presStyleLbl="alignNode1" presStyleIdx="0" presStyleCnt="8" custLinFactNeighborX="0" custLinFactNeighborY="-2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60D3C-A1B6-421A-BB75-A5A6D7192834}" type="pres">
      <dgm:prSet presAssocID="{ACF81375-2E93-4C40-99C2-C2F6CD3600D2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D6A444-694A-4B73-826F-E4DACA853E93}" type="pres">
      <dgm:prSet presAssocID="{19CEA3D8-1CA9-4D49-B57F-4DBFAD56F05A}" presName="sp" presStyleCnt="0"/>
      <dgm:spPr/>
    </dgm:pt>
    <dgm:pt modelId="{2E3E5978-16C6-4378-99C1-A47A695CE8CA}" type="pres">
      <dgm:prSet presAssocID="{D56329CE-5CCA-48EA-97CE-97694C33405D}" presName="composite" presStyleCnt="0"/>
      <dgm:spPr/>
    </dgm:pt>
    <dgm:pt modelId="{16006D5A-D645-471D-A6EA-4BFB88FDD507}" type="pres">
      <dgm:prSet presAssocID="{D56329CE-5CCA-48EA-97CE-97694C33405D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B1273B-4792-4761-94F0-DCCB079275CA}" type="pres">
      <dgm:prSet presAssocID="{D56329CE-5CCA-48EA-97CE-97694C33405D}" presName="descendantText" presStyleLbl="alignAcc1" presStyleIdx="1" presStyleCnt="8">
        <dgm:presLayoutVars>
          <dgm:bulletEnabled val="1"/>
        </dgm:presLayoutVars>
      </dgm:prSet>
      <dgm:spPr/>
    </dgm:pt>
    <dgm:pt modelId="{988D688C-8CAA-4AE3-836E-748F69A3C43C}" type="pres">
      <dgm:prSet presAssocID="{9AE1AA6F-AA7F-4CF7-9802-BAE98604C0BD}" presName="sp" presStyleCnt="0"/>
      <dgm:spPr/>
    </dgm:pt>
    <dgm:pt modelId="{DD836D38-2641-4B4D-80C9-D80825DA98AE}" type="pres">
      <dgm:prSet presAssocID="{628692A8-EB7D-4559-9E4A-235FD187F8C4}" presName="composite" presStyleCnt="0"/>
      <dgm:spPr/>
    </dgm:pt>
    <dgm:pt modelId="{C46CCFA4-92BA-4239-81E8-3E27A41AE83F}" type="pres">
      <dgm:prSet presAssocID="{628692A8-EB7D-4559-9E4A-235FD187F8C4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692F49-CA13-4583-B03B-AD6073BFD949}" type="pres">
      <dgm:prSet presAssocID="{628692A8-EB7D-4559-9E4A-235FD187F8C4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99E537-850A-4DB5-B316-AAF6455EC083}" type="pres">
      <dgm:prSet presAssocID="{8576814D-9567-4C04-8B41-8931F8A936DB}" presName="sp" presStyleCnt="0"/>
      <dgm:spPr/>
    </dgm:pt>
    <dgm:pt modelId="{16FB77B7-E4BD-4D60-9BFF-9E4506C2BA87}" type="pres">
      <dgm:prSet presAssocID="{241DD1E0-A27F-47CD-82CC-06735E932874}" presName="composite" presStyleCnt="0"/>
      <dgm:spPr/>
    </dgm:pt>
    <dgm:pt modelId="{503EAF02-72CB-416F-804A-8C64D5253D27}" type="pres">
      <dgm:prSet presAssocID="{241DD1E0-A27F-47CD-82CC-06735E932874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1EAF77-8315-435A-8149-50FEB73F7A15}" type="pres">
      <dgm:prSet presAssocID="{241DD1E0-A27F-47CD-82CC-06735E932874}" presName="descendantText" presStyleLbl="alignAcc1" presStyleIdx="3" presStyleCnt="8">
        <dgm:presLayoutVars>
          <dgm:bulletEnabled val="1"/>
        </dgm:presLayoutVars>
      </dgm:prSet>
      <dgm:spPr/>
    </dgm:pt>
    <dgm:pt modelId="{CD00BDD7-6433-42D0-9FD7-9A77F92E45C6}" type="pres">
      <dgm:prSet presAssocID="{B0219388-BEF2-4D81-9881-D556550FB3BE}" presName="sp" presStyleCnt="0"/>
      <dgm:spPr/>
    </dgm:pt>
    <dgm:pt modelId="{635328A7-91A4-463D-9DB5-3EAE7D3F4768}" type="pres">
      <dgm:prSet presAssocID="{4D209261-E792-4DAB-95A3-7ED11F5AF789}" presName="composite" presStyleCnt="0"/>
      <dgm:spPr/>
    </dgm:pt>
    <dgm:pt modelId="{04EA8306-B8CE-49B7-8C61-66F8FAA520D5}" type="pres">
      <dgm:prSet presAssocID="{4D209261-E792-4DAB-95A3-7ED11F5AF789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7AA9A6-F463-463B-805A-986287AA1F4A}" type="pres">
      <dgm:prSet presAssocID="{4D209261-E792-4DAB-95A3-7ED11F5AF789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2FEFAB-0E11-4919-A80B-B81226661933}" type="pres">
      <dgm:prSet presAssocID="{F7D32360-1641-4210-81A8-D31F06DB039B}" presName="sp" presStyleCnt="0"/>
      <dgm:spPr/>
    </dgm:pt>
    <dgm:pt modelId="{85741C96-EF9D-47B7-93C0-FC53E15589C5}" type="pres">
      <dgm:prSet presAssocID="{67492027-9AAE-40C5-8A28-8C85E78A7A33}" presName="composite" presStyleCnt="0"/>
      <dgm:spPr/>
    </dgm:pt>
    <dgm:pt modelId="{555A2E4B-FC01-4839-801E-06B51BD7BBF8}" type="pres">
      <dgm:prSet presAssocID="{67492027-9AAE-40C5-8A28-8C85E78A7A33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D72B0C-A753-4B4C-A319-EE68A0BC5EC8}" type="pres">
      <dgm:prSet presAssocID="{67492027-9AAE-40C5-8A28-8C85E78A7A33}" presName="descendantText" presStyleLbl="alignAcc1" presStyleIdx="5" presStyleCnt="8">
        <dgm:presLayoutVars>
          <dgm:bulletEnabled val="1"/>
        </dgm:presLayoutVars>
      </dgm:prSet>
      <dgm:spPr/>
    </dgm:pt>
    <dgm:pt modelId="{E692E336-0B10-4AD8-986A-6EE76DF8F86B}" type="pres">
      <dgm:prSet presAssocID="{4627DD69-7DB5-4664-B48F-291A899EC26C}" presName="sp" presStyleCnt="0"/>
      <dgm:spPr/>
    </dgm:pt>
    <dgm:pt modelId="{82FA8648-7DA0-4D81-AB42-38AF0066EF6F}" type="pres">
      <dgm:prSet presAssocID="{82D04323-DF41-41B4-A593-781F2FA38ADA}" presName="composite" presStyleCnt="0"/>
      <dgm:spPr/>
    </dgm:pt>
    <dgm:pt modelId="{B3F0CA0B-116A-49F1-B15D-8650B237F999}" type="pres">
      <dgm:prSet presAssocID="{82D04323-DF41-41B4-A593-781F2FA38ADA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24B55D-B27C-453B-8E9F-9A2A8EBE4A83}" type="pres">
      <dgm:prSet presAssocID="{82D04323-DF41-41B4-A593-781F2FA38ADA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C8BCBA-CA91-4944-A7B9-3132D57902E2}" type="pres">
      <dgm:prSet presAssocID="{51FE2537-5F0C-4349-ADCB-20F957C6B22B}" presName="sp" presStyleCnt="0"/>
      <dgm:spPr/>
    </dgm:pt>
    <dgm:pt modelId="{86673DFF-F6E6-4B08-AA5E-2A9B90D8780A}" type="pres">
      <dgm:prSet presAssocID="{FE37DD74-637C-43CC-BDFF-F637CDB782F4}" presName="composite" presStyleCnt="0"/>
      <dgm:spPr/>
    </dgm:pt>
    <dgm:pt modelId="{6314D54F-18BB-48AF-B6C5-A08FD6C4C2EE}" type="pres">
      <dgm:prSet presAssocID="{FE37DD74-637C-43CC-BDFF-F637CDB782F4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37674C-D21E-430A-B7D6-5ED6884473D6}" type="pres">
      <dgm:prSet presAssocID="{FE37DD74-637C-43CC-BDFF-F637CDB782F4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F09707A6-E098-4E8B-9EA7-1CF84898BD04}" srcId="{BAE46075-BCEA-4097-B857-FB6487FCAEB2}" destId="{D56329CE-5CCA-48EA-97CE-97694C33405D}" srcOrd="1" destOrd="0" parTransId="{FCE18008-3B29-45D0-BE0D-DB3428FCCC43}" sibTransId="{9AE1AA6F-AA7F-4CF7-9802-BAE98604C0BD}"/>
    <dgm:cxn modelId="{90B74894-7A71-476B-AEE6-EE7A19671C24}" type="presOf" srcId="{82D04323-DF41-41B4-A593-781F2FA38ADA}" destId="{B3F0CA0B-116A-49F1-B15D-8650B237F999}" srcOrd="0" destOrd="0" presId="urn:microsoft.com/office/officeart/2005/8/layout/chevron2"/>
    <dgm:cxn modelId="{348ECDB3-DE1E-4E44-B873-8ACEEAEDD166}" srcId="{BAE46075-BCEA-4097-B857-FB6487FCAEB2}" destId="{FE37DD74-637C-43CC-BDFF-F637CDB782F4}" srcOrd="7" destOrd="0" parTransId="{A34A0DCE-48BE-4ED4-8DD9-3AD929B050E0}" sibTransId="{0B99F164-616A-4DBE-999E-0240D2E9CC51}"/>
    <dgm:cxn modelId="{D9A69ABE-0648-4164-8B77-5C1C1302D1AC}" srcId="{628692A8-EB7D-4559-9E4A-235FD187F8C4}" destId="{13F014F3-20D1-48A9-B57D-659384F0BE18}" srcOrd="0" destOrd="0" parTransId="{1A98734B-EA0D-47AB-ADA2-ADCDC9A01645}" sibTransId="{5DACEAA1-3236-40BB-9BFC-4A913418BB6D}"/>
    <dgm:cxn modelId="{6A30AF30-D8DA-4E98-A070-F9CEA496ADD8}" type="presOf" srcId="{ACF81375-2E93-4C40-99C2-C2F6CD3600D2}" destId="{479AB35C-6B6D-4C32-937E-825DF9117D80}" srcOrd="0" destOrd="0" presId="urn:microsoft.com/office/officeart/2005/8/layout/chevron2"/>
    <dgm:cxn modelId="{CE9BFE30-933B-4C1F-8396-26BD14C70934}" srcId="{BAE46075-BCEA-4097-B857-FB6487FCAEB2}" destId="{82D04323-DF41-41B4-A593-781F2FA38ADA}" srcOrd="6" destOrd="0" parTransId="{B11CC3A3-7DC3-422C-BFB6-0C87C5E2C390}" sibTransId="{51FE2537-5F0C-4349-ADCB-20F957C6B22B}"/>
    <dgm:cxn modelId="{30FE9CD4-54AC-44D5-998E-1760302E9ED0}" type="presOf" srcId="{241DD1E0-A27F-47CD-82CC-06735E932874}" destId="{503EAF02-72CB-416F-804A-8C64D5253D27}" srcOrd="0" destOrd="0" presId="urn:microsoft.com/office/officeart/2005/8/layout/chevron2"/>
    <dgm:cxn modelId="{8EF459AA-A6EE-464D-94C3-4486870EE0C6}" type="presOf" srcId="{628692A8-EB7D-4559-9E4A-235FD187F8C4}" destId="{C46CCFA4-92BA-4239-81E8-3E27A41AE83F}" srcOrd="0" destOrd="0" presId="urn:microsoft.com/office/officeart/2005/8/layout/chevron2"/>
    <dgm:cxn modelId="{0B38F279-4916-438E-96A4-320D74CB7CAF}" type="presOf" srcId="{BAE46075-BCEA-4097-B857-FB6487FCAEB2}" destId="{E0C11DF4-DC3B-414E-9A3E-92B400AD14C5}" srcOrd="0" destOrd="0" presId="urn:microsoft.com/office/officeart/2005/8/layout/chevron2"/>
    <dgm:cxn modelId="{F234C379-273C-447C-85E3-36374A0F9D05}" type="presOf" srcId="{67492027-9AAE-40C5-8A28-8C85E78A7A33}" destId="{555A2E4B-FC01-4839-801E-06B51BD7BBF8}" srcOrd="0" destOrd="0" presId="urn:microsoft.com/office/officeart/2005/8/layout/chevron2"/>
    <dgm:cxn modelId="{578EE4FD-9232-4140-873F-8FAB58EF1803}" type="presOf" srcId="{4D209261-E792-4DAB-95A3-7ED11F5AF789}" destId="{04EA8306-B8CE-49B7-8C61-66F8FAA520D5}" srcOrd="0" destOrd="0" presId="urn:microsoft.com/office/officeart/2005/8/layout/chevron2"/>
    <dgm:cxn modelId="{8C19B387-A692-4B4B-AEDE-0B0773CA21C3}" srcId="{BAE46075-BCEA-4097-B857-FB6487FCAEB2}" destId="{628692A8-EB7D-4559-9E4A-235FD187F8C4}" srcOrd="2" destOrd="0" parTransId="{7D439266-B7EB-4B02-A602-C2DD89B68165}" sibTransId="{8576814D-9567-4C04-8B41-8931F8A936DB}"/>
    <dgm:cxn modelId="{5ADBB86E-BE2A-43E1-AAA7-69FAFFE2AEC1}" srcId="{BAE46075-BCEA-4097-B857-FB6487FCAEB2}" destId="{67492027-9AAE-40C5-8A28-8C85E78A7A33}" srcOrd="5" destOrd="0" parTransId="{87D8530B-2A82-4182-B209-5D97433A268E}" sibTransId="{4627DD69-7DB5-4664-B48F-291A899EC26C}"/>
    <dgm:cxn modelId="{B0516257-A13E-469E-A2CA-B7347096A935}" srcId="{BAE46075-BCEA-4097-B857-FB6487FCAEB2}" destId="{4D209261-E792-4DAB-95A3-7ED11F5AF789}" srcOrd="4" destOrd="0" parTransId="{5EB8111B-19A0-4ECA-A970-F4F7F71BFABF}" sibTransId="{F7D32360-1641-4210-81A8-D31F06DB039B}"/>
    <dgm:cxn modelId="{781EFD5E-B756-4F68-BB2E-5B5549EEE42F}" srcId="{BAE46075-BCEA-4097-B857-FB6487FCAEB2}" destId="{ACF81375-2E93-4C40-99C2-C2F6CD3600D2}" srcOrd="0" destOrd="0" parTransId="{CE7E886F-3F00-4D3A-A22F-22A5631A808C}" sibTransId="{19CEA3D8-1CA9-4D49-B57F-4DBFAD56F05A}"/>
    <dgm:cxn modelId="{D95CEFD3-FF02-4D41-9F29-2EDEAA3D4F7F}" type="presOf" srcId="{FE37DD74-637C-43CC-BDFF-F637CDB782F4}" destId="{6314D54F-18BB-48AF-B6C5-A08FD6C4C2EE}" srcOrd="0" destOrd="0" presId="urn:microsoft.com/office/officeart/2005/8/layout/chevron2"/>
    <dgm:cxn modelId="{3F346B66-BEF6-48C3-8BC6-F74FE8B3A7BC}" srcId="{BAE46075-BCEA-4097-B857-FB6487FCAEB2}" destId="{241DD1E0-A27F-47CD-82CC-06735E932874}" srcOrd="3" destOrd="0" parTransId="{337D8E4E-A79F-4D34-8368-A7ECA633CFF5}" sibTransId="{B0219388-BEF2-4D81-9881-D556550FB3BE}"/>
    <dgm:cxn modelId="{C077A815-C4BB-4D7E-97F3-72501EC8EA5B}" type="presOf" srcId="{D56329CE-5CCA-48EA-97CE-97694C33405D}" destId="{16006D5A-D645-471D-A6EA-4BFB88FDD507}" srcOrd="0" destOrd="0" presId="urn:microsoft.com/office/officeart/2005/8/layout/chevron2"/>
    <dgm:cxn modelId="{106AA25B-28C9-430A-A554-00A710DDD33B}" type="presOf" srcId="{13F014F3-20D1-48A9-B57D-659384F0BE18}" destId="{0C692F49-CA13-4583-B03B-AD6073BFD949}" srcOrd="0" destOrd="0" presId="urn:microsoft.com/office/officeart/2005/8/layout/chevron2"/>
    <dgm:cxn modelId="{095D9491-FD5F-4CD6-92FB-45E5E666E3F5}" type="presParOf" srcId="{E0C11DF4-DC3B-414E-9A3E-92B400AD14C5}" destId="{BA8BDA34-2ED8-42E3-984F-9EB345E20F47}" srcOrd="0" destOrd="0" presId="urn:microsoft.com/office/officeart/2005/8/layout/chevron2"/>
    <dgm:cxn modelId="{7D37A4F7-CA0B-42B3-8BF3-EDADFCFBBB82}" type="presParOf" srcId="{BA8BDA34-2ED8-42E3-984F-9EB345E20F47}" destId="{479AB35C-6B6D-4C32-937E-825DF9117D80}" srcOrd="0" destOrd="0" presId="urn:microsoft.com/office/officeart/2005/8/layout/chevron2"/>
    <dgm:cxn modelId="{5BCF7DBD-95B4-4BCC-84B7-D1D1D7C5BC95}" type="presParOf" srcId="{BA8BDA34-2ED8-42E3-984F-9EB345E20F47}" destId="{58760D3C-A1B6-421A-BB75-A5A6D7192834}" srcOrd="1" destOrd="0" presId="urn:microsoft.com/office/officeart/2005/8/layout/chevron2"/>
    <dgm:cxn modelId="{BB48F6FC-6CEB-46D9-B08B-264A340D6F2F}" type="presParOf" srcId="{E0C11DF4-DC3B-414E-9A3E-92B400AD14C5}" destId="{1BD6A444-694A-4B73-826F-E4DACA853E93}" srcOrd="1" destOrd="0" presId="urn:microsoft.com/office/officeart/2005/8/layout/chevron2"/>
    <dgm:cxn modelId="{D01A92C4-7FFA-4ED2-8F64-87FD3B6F386F}" type="presParOf" srcId="{E0C11DF4-DC3B-414E-9A3E-92B400AD14C5}" destId="{2E3E5978-16C6-4378-99C1-A47A695CE8CA}" srcOrd="2" destOrd="0" presId="urn:microsoft.com/office/officeart/2005/8/layout/chevron2"/>
    <dgm:cxn modelId="{427653A1-C548-4E2A-B540-C83E253D78BA}" type="presParOf" srcId="{2E3E5978-16C6-4378-99C1-A47A695CE8CA}" destId="{16006D5A-D645-471D-A6EA-4BFB88FDD507}" srcOrd="0" destOrd="0" presId="urn:microsoft.com/office/officeart/2005/8/layout/chevron2"/>
    <dgm:cxn modelId="{ADDD6A00-5623-4794-97C6-8167FEBD6B69}" type="presParOf" srcId="{2E3E5978-16C6-4378-99C1-A47A695CE8CA}" destId="{89B1273B-4792-4761-94F0-DCCB079275CA}" srcOrd="1" destOrd="0" presId="urn:microsoft.com/office/officeart/2005/8/layout/chevron2"/>
    <dgm:cxn modelId="{B3F5AC71-CFE1-4B18-8CCC-B337049954F3}" type="presParOf" srcId="{E0C11DF4-DC3B-414E-9A3E-92B400AD14C5}" destId="{988D688C-8CAA-4AE3-836E-748F69A3C43C}" srcOrd="3" destOrd="0" presId="urn:microsoft.com/office/officeart/2005/8/layout/chevron2"/>
    <dgm:cxn modelId="{8B531FC7-277F-49BB-BC69-AAEB0969602F}" type="presParOf" srcId="{E0C11DF4-DC3B-414E-9A3E-92B400AD14C5}" destId="{DD836D38-2641-4B4D-80C9-D80825DA98AE}" srcOrd="4" destOrd="0" presId="urn:microsoft.com/office/officeart/2005/8/layout/chevron2"/>
    <dgm:cxn modelId="{292B76C7-D1A8-4709-8B61-3428252516E3}" type="presParOf" srcId="{DD836D38-2641-4B4D-80C9-D80825DA98AE}" destId="{C46CCFA4-92BA-4239-81E8-3E27A41AE83F}" srcOrd="0" destOrd="0" presId="urn:microsoft.com/office/officeart/2005/8/layout/chevron2"/>
    <dgm:cxn modelId="{E2BF2052-7509-4853-921F-56437EF1E4D6}" type="presParOf" srcId="{DD836D38-2641-4B4D-80C9-D80825DA98AE}" destId="{0C692F49-CA13-4583-B03B-AD6073BFD949}" srcOrd="1" destOrd="0" presId="urn:microsoft.com/office/officeart/2005/8/layout/chevron2"/>
    <dgm:cxn modelId="{2EC4B69A-7C0B-4FDA-948A-9E8997912635}" type="presParOf" srcId="{E0C11DF4-DC3B-414E-9A3E-92B400AD14C5}" destId="{2299E537-850A-4DB5-B316-AAF6455EC083}" srcOrd="5" destOrd="0" presId="urn:microsoft.com/office/officeart/2005/8/layout/chevron2"/>
    <dgm:cxn modelId="{0C583536-E10F-4826-A430-A007C9FEFF77}" type="presParOf" srcId="{E0C11DF4-DC3B-414E-9A3E-92B400AD14C5}" destId="{16FB77B7-E4BD-4D60-9BFF-9E4506C2BA87}" srcOrd="6" destOrd="0" presId="urn:microsoft.com/office/officeart/2005/8/layout/chevron2"/>
    <dgm:cxn modelId="{9F70343F-5D0E-4642-ACBD-EE779C87D179}" type="presParOf" srcId="{16FB77B7-E4BD-4D60-9BFF-9E4506C2BA87}" destId="{503EAF02-72CB-416F-804A-8C64D5253D27}" srcOrd="0" destOrd="0" presId="urn:microsoft.com/office/officeart/2005/8/layout/chevron2"/>
    <dgm:cxn modelId="{CC1C2EE7-01CA-4545-AA3D-004351CF54C2}" type="presParOf" srcId="{16FB77B7-E4BD-4D60-9BFF-9E4506C2BA87}" destId="{081EAF77-8315-435A-8149-50FEB73F7A15}" srcOrd="1" destOrd="0" presId="urn:microsoft.com/office/officeart/2005/8/layout/chevron2"/>
    <dgm:cxn modelId="{49F62DF4-23F1-436F-80BE-419064021657}" type="presParOf" srcId="{E0C11DF4-DC3B-414E-9A3E-92B400AD14C5}" destId="{CD00BDD7-6433-42D0-9FD7-9A77F92E45C6}" srcOrd="7" destOrd="0" presId="urn:microsoft.com/office/officeart/2005/8/layout/chevron2"/>
    <dgm:cxn modelId="{67276DDD-5C3A-4664-8895-7B733BCF40E4}" type="presParOf" srcId="{E0C11DF4-DC3B-414E-9A3E-92B400AD14C5}" destId="{635328A7-91A4-463D-9DB5-3EAE7D3F4768}" srcOrd="8" destOrd="0" presId="urn:microsoft.com/office/officeart/2005/8/layout/chevron2"/>
    <dgm:cxn modelId="{A01A90B1-9A95-472A-B911-1B2F16DF67CC}" type="presParOf" srcId="{635328A7-91A4-463D-9DB5-3EAE7D3F4768}" destId="{04EA8306-B8CE-49B7-8C61-66F8FAA520D5}" srcOrd="0" destOrd="0" presId="urn:microsoft.com/office/officeart/2005/8/layout/chevron2"/>
    <dgm:cxn modelId="{E63B61C7-3C57-4736-95C9-AD6BB0845816}" type="presParOf" srcId="{635328A7-91A4-463D-9DB5-3EAE7D3F4768}" destId="{DC7AA9A6-F463-463B-805A-986287AA1F4A}" srcOrd="1" destOrd="0" presId="urn:microsoft.com/office/officeart/2005/8/layout/chevron2"/>
    <dgm:cxn modelId="{ABCD53AD-C05F-45C7-B327-7461B398C004}" type="presParOf" srcId="{E0C11DF4-DC3B-414E-9A3E-92B400AD14C5}" destId="{B22FEFAB-0E11-4919-A80B-B81226661933}" srcOrd="9" destOrd="0" presId="urn:microsoft.com/office/officeart/2005/8/layout/chevron2"/>
    <dgm:cxn modelId="{2A4D5DF0-419F-4915-8B3C-78B196E79562}" type="presParOf" srcId="{E0C11DF4-DC3B-414E-9A3E-92B400AD14C5}" destId="{85741C96-EF9D-47B7-93C0-FC53E15589C5}" srcOrd="10" destOrd="0" presId="urn:microsoft.com/office/officeart/2005/8/layout/chevron2"/>
    <dgm:cxn modelId="{8AF4A0BE-2570-4E66-8C45-1D22E7544844}" type="presParOf" srcId="{85741C96-EF9D-47B7-93C0-FC53E15589C5}" destId="{555A2E4B-FC01-4839-801E-06B51BD7BBF8}" srcOrd="0" destOrd="0" presId="urn:microsoft.com/office/officeart/2005/8/layout/chevron2"/>
    <dgm:cxn modelId="{198E2F9F-6D73-477D-B470-C73DAB6C4886}" type="presParOf" srcId="{85741C96-EF9D-47B7-93C0-FC53E15589C5}" destId="{53D72B0C-A753-4B4C-A319-EE68A0BC5EC8}" srcOrd="1" destOrd="0" presId="urn:microsoft.com/office/officeart/2005/8/layout/chevron2"/>
    <dgm:cxn modelId="{025F2C64-EE12-404C-90D2-A0A68A60490D}" type="presParOf" srcId="{E0C11DF4-DC3B-414E-9A3E-92B400AD14C5}" destId="{E692E336-0B10-4AD8-986A-6EE76DF8F86B}" srcOrd="11" destOrd="0" presId="urn:microsoft.com/office/officeart/2005/8/layout/chevron2"/>
    <dgm:cxn modelId="{EDF49E9C-B80D-4D96-BDFB-B3BC14B39209}" type="presParOf" srcId="{E0C11DF4-DC3B-414E-9A3E-92B400AD14C5}" destId="{82FA8648-7DA0-4D81-AB42-38AF0066EF6F}" srcOrd="12" destOrd="0" presId="urn:microsoft.com/office/officeart/2005/8/layout/chevron2"/>
    <dgm:cxn modelId="{5F415F83-25A3-4DDC-A5E6-FC43F59FB1FD}" type="presParOf" srcId="{82FA8648-7DA0-4D81-AB42-38AF0066EF6F}" destId="{B3F0CA0B-116A-49F1-B15D-8650B237F999}" srcOrd="0" destOrd="0" presId="urn:microsoft.com/office/officeart/2005/8/layout/chevron2"/>
    <dgm:cxn modelId="{D9F12CBF-4907-428F-BE4C-ED43F23651E5}" type="presParOf" srcId="{82FA8648-7DA0-4D81-AB42-38AF0066EF6F}" destId="{3624B55D-B27C-453B-8E9F-9A2A8EBE4A83}" srcOrd="1" destOrd="0" presId="urn:microsoft.com/office/officeart/2005/8/layout/chevron2"/>
    <dgm:cxn modelId="{C8F57C6C-190F-4B5E-963F-7F6038B70144}" type="presParOf" srcId="{E0C11DF4-DC3B-414E-9A3E-92B400AD14C5}" destId="{34C8BCBA-CA91-4944-A7B9-3132D57902E2}" srcOrd="13" destOrd="0" presId="urn:microsoft.com/office/officeart/2005/8/layout/chevron2"/>
    <dgm:cxn modelId="{2D5FE109-B95D-47FE-B4F9-676495700C6D}" type="presParOf" srcId="{E0C11DF4-DC3B-414E-9A3E-92B400AD14C5}" destId="{86673DFF-F6E6-4B08-AA5E-2A9B90D8780A}" srcOrd="14" destOrd="0" presId="urn:microsoft.com/office/officeart/2005/8/layout/chevron2"/>
    <dgm:cxn modelId="{400E6C5F-0788-420F-81B9-F8DCD2BDE2FA}" type="presParOf" srcId="{86673DFF-F6E6-4B08-AA5E-2A9B90D8780A}" destId="{6314D54F-18BB-48AF-B6C5-A08FD6C4C2EE}" srcOrd="0" destOrd="0" presId="urn:microsoft.com/office/officeart/2005/8/layout/chevron2"/>
    <dgm:cxn modelId="{E8448B2A-A82B-4051-8875-48991700C61E}" type="presParOf" srcId="{86673DFF-F6E6-4B08-AA5E-2A9B90D8780A}" destId="{E537674C-D21E-430A-B7D6-5ED6884473D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9AB35C-6B6D-4C32-937E-825DF9117D80}">
      <dsp:nvSpPr>
        <dsp:cNvPr id="0" name=""/>
        <dsp:cNvSpPr/>
      </dsp:nvSpPr>
      <dsp:spPr>
        <a:xfrm rot="5400000">
          <a:off x="-166724" y="166893"/>
          <a:ext cx="1111499" cy="778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Día 1</a:t>
          </a:r>
        </a:p>
      </dsp:txBody>
      <dsp:txXfrm rot="-5400000">
        <a:off x="2" y="389193"/>
        <a:ext cx="778049" cy="333450"/>
      </dsp:txXfrm>
    </dsp:sp>
    <dsp:sp modelId="{58760D3C-A1B6-421A-BB75-A5A6D7192834}">
      <dsp:nvSpPr>
        <dsp:cNvPr id="0" name=""/>
        <dsp:cNvSpPr/>
      </dsp:nvSpPr>
      <dsp:spPr>
        <a:xfrm rot="5400000">
          <a:off x="3391189" y="-2610637"/>
          <a:ext cx="722474" cy="59487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006D5A-D645-471D-A6EA-4BFB88FDD507}">
      <dsp:nvSpPr>
        <dsp:cNvPr id="0" name=""/>
        <dsp:cNvSpPr/>
      </dsp:nvSpPr>
      <dsp:spPr>
        <a:xfrm rot="5400000">
          <a:off x="-166724" y="1206966"/>
          <a:ext cx="1111499" cy="778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Día 2</a:t>
          </a:r>
        </a:p>
      </dsp:txBody>
      <dsp:txXfrm rot="-5400000">
        <a:off x="2" y="1429266"/>
        <a:ext cx="778049" cy="333450"/>
      </dsp:txXfrm>
    </dsp:sp>
    <dsp:sp modelId="{89B1273B-4792-4761-94F0-DCCB079275CA}">
      <dsp:nvSpPr>
        <dsp:cNvPr id="0" name=""/>
        <dsp:cNvSpPr/>
      </dsp:nvSpPr>
      <dsp:spPr>
        <a:xfrm rot="5400000">
          <a:off x="3391189" y="-1572898"/>
          <a:ext cx="722474" cy="59487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6CCFA4-92BA-4239-81E8-3E27A41AE83F}">
      <dsp:nvSpPr>
        <dsp:cNvPr id="0" name=""/>
        <dsp:cNvSpPr/>
      </dsp:nvSpPr>
      <dsp:spPr>
        <a:xfrm rot="5400000">
          <a:off x="-166724" y="2244704"/>
          <a:ext cx="1111499" cy="778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Día 3</a:t>
          </a:r>
        </a:p>
      </dsp:txBody>
      <dsp:txXfrm rot="-5400000">
        <a:off x="2" y="2467004"/>
        <a:ext cx="778049" cy="333450"/>
      </dsp:txXfrm>
    </dsp:sp>
    <dsp:sp modelId="{0C692F49-CA13-4583-B03B-AD6073BFD949}">
      <dsp:nvSpPr>
        <dsp:cNvPr id="0" name=""/>
        <dsp:cNvSpPr/>
      </dsp:nvSpPr>
      <dsp:spPr>
        <a:xfrm rot="5400000">
          <a:off x="3391189" y="-535160"/>
          <a:ext cx="722474" cy="59487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8704" tIns="26670" rIns="26670" bIns="26670" numCol="1" spcCol="1270" anchor="ctr" anchorCtr="0">
          <a:noAutofit/>
        </a:bodyPr>
        <a:lstStyle/>
        <a:p>
          <a:pPr marL="285750" lvl="1" indent="-285750" algn="l" defTabSz="1866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200" kern="1200"/>
        </a:p>
      </dsp:txBody>
      <dsp:txXfrm rot="-5400000">
        <a:off x="778049" y="2113248"/>
        <a:ext cx="5913486" cy="651938"/>
      </dsp:txXfrm>
    </dsp:sp>
    <dsp:sp modelId="{503EAF02-72CB-416F-804A-8C64D5253D27}">
      <dsp:nvSpPr>
        <dsp:cNvPr id="0" name=""/>
        <dsp:cNvSpPr/>
      </dsp:nvSpPr>
      <dsp:spPr>
        <a:xfrm rot="5400000">
          <a:off x="-166724" y="3282443"/>
          <a:ext cx="1111499" cy="778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Día 4</a:t>
          </a:r>
        </a:p>
      </dsp:txBody>
      <dsp:txXfrm rot="-5400000">
        <a:off x="2" y="3504743"/>
        <a:ext cx="778049" cy="333450"/>
      </dsp:txXfrm>
    </dsp:sp>
    <dsp:sp modelId="{081EAF77-8315-435A-8149-50FEB73F7A15}">
      <dsp:nvSpPr>
        <dsp:cNvPr id="0" name=""/>
        <dsp:cNvSpPr/>
      </dsp:nvSpPr>
      <dsp:spPr>
        <a:xfrm rot="5400000">
          <a:off x="3391189" y="502578"/>
          <a:ext cx="722474" cy="59487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EA8306-B8CE-49B7-8C61-66F8FAA520D5}">
      <dsp:nvSpPr>
        <dsp:cNvPr id="0" name=""/>
        <dsp:cNvSpPr/>
      </dsp:nvSpPr>
      <dsp:spPr>
        <a:xfrm rot="5400000">
          <a:off x="-166724" y="4320182"/>
          <a:ext cx="1111499" cy="778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Día 5</a:t>
          </a:r>
        </a:p>
      </dsp:txBody>
      <dsp:txXfrm rot="-5400000">
        <a:off x="2" y="4542482"/>
        <a:ext cx="778049" cy="333450"/>
      </dsp:txXfrm>
    </dsp:sp>
    <dsp:sp modelId="{DC7AA9A6-F463-463B-805A-986287AA1F4A}">
      <dsp:nvSpPr>
        <dsp:cNvPr id="0" name=""/>
        <dsp:cNvSpPr/>
      </dsp:nvSpPr>
      <dsp:spPr>
        <a:xfrm rot="5400000">
          <a:off x="3391189" y="1540317"/>
          <a:ext cx="722474" cy="59487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5A2E4B-FC01-4839-801E-06B51BD7BBF8}">
      <dsp:nvSpPr>
        <dsp:cNvPr id="0" name=""/>
        <dsp:cNvSpPr/>
      </dsp:nvSpPr>
      <dsp:spPr>
        <a:xfrm rot="5400000">
          <a:off x="-166724" y="5357920"/>
          <a:ext cx="1111499" cy="778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Día 6</a:t>
          </a:r>
        </a:p>
      </dsp:txBody>
      <dsp:txXfrm rot="-5400000">
        <a:off x="2" y="5580220"/>
        <a:ext cx="778049" cy="333450"/>
      </dsp:txXfrm>
    </dsp:sp>
    <dsp:sp modelId="{53D72B0C-A753-4B4C-A319-EE68A0BC5EC8}">
      <dsp:nvSpPr>
        <dsp:cNvPr id="0" name=""/>
        <dsp:cNvSpPr/>
      </dsp:nvSpPr>
      <dsp:spPr>
        <a:xfrm rot="5400000">
          <a:off x="3391189" y="2578055"/>
          <a:ext cx="722474" cy="59487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F0CA0B-116A-49F1-B15D-8650B237F999}">
      <dsp:nvSpPr>
        <dsp:cNvPr id="0" name=""/>
        <dsp:cNvSpPr/>
      </dsp:nvSpPr>
      <dsp:spPr>
        <a:xfrm rot="5400000">
          <a:off x="-166724" y="6395659"/>
          <a:ext cx="1111499" cy="778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Día 7</a:t>
          </a:r>
        </a:p>
      </dsp:txBody>
      <dsp:txXfrm rot="-5400000">
        <a:off x="2" y="6617959"/>
        <a:ext cx="778049" cy="333450"/>
      </dsp:txXfrm>
    </dsp:sp>
    <dsp:sp modelId="{3624B55D-B27C-453B-8E9F-9A2A8EBE4A83}">
      <dsp:nvSpPr>
        <dsp:cNvPr id="0" name=""/>
        <dsp:cNvSpPr/>
      </dsp:nvSpPr>
      <dsp:spPr>
        <a:xfrm rot="5400000">
          <a:off x="3391189" y="3615794"/>
          <a:ext cx="722474" cy="59487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14D54F-18BB-48AF-B6C5-A08FD6C4C2EE}">
      <dsp:nvSpPr>
        <dsp:cNvPr id="0" name=""/>
        <dsp:cNvSpPr/>
      </dsp:nvSpPr>
      <dsp:spPr>
        <a:xfrm rot="5400000">
          <a:off x="-166724" y="7433397"/>
          <a:ext cx="1111499" cy="77804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Día 8</a:t>
          </a:r>
        </a:p>
      </dsp:txBody>
      <dsp:txXfrm rot="-5400000">
        <a:off x="2" y="7655697"/>
        <a:ext cx="778049" cy="333450"/>
      </dsp:txXfrm>
    </dsp:sp>
    <dsp:sp modelId="{E537674C-D21E-430A-B7D6-5ED6884473D6}">
      <dsp:nvSpPr>
        <dsp:cNvPr id="0" name=""/>
        <dsp:cNvSpPr/>
      </dsp:nvSpPr>
      <dsp:spPr>
        <a:xfrm rot="5400000">
          <a:off x="3391189" y="4653533"/>
          <a:ext cx="722474" cy="594875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 Hannah-gio B</dc:creator>
  <cp:keywords/>
  <dc:description/>
  <cp:lastModifiedBy>Sinclair Hannah-gio B</cp:lastModifiedBy>
  <cp:revision>11</cp:revision>
  <cp:lastPrinted>2019-01-11T12:24:00Z</cp:lastPrinted>
  <dcterms:created xsi:type="dcterms:W3CDTF">2019-01-07T17:36:00Z</dcterms:created>
  <dcterms:modified xsi:type="dcterms:W3CDTF">2019-01-11T12:25:00Z</dcterms:modified>
</cp:coreProperties>
</file>